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1B6" w:rsidRDefault="00C94164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в Администрацию Президента Российской Федерации</w:t>
      </w:r>
    </w:p>
    <w:p w:rsidR="003E21B6" w:rsidRDefault="00C94164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3E21B6" w:rsidRDefault="00C94164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3E21B6" w:rsidRDefault="00C94164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3E21B6" w:rsidRDefault="00C94164">
      <w:pPr>
        <w:jc w:val="right"/>
        <w:rPr>
          <w:i/>
          <w:iCs/>
        </w:rPr>
      </w:pPr>
      <w:r>
        <w:rPr>
          <w:i/>
          <w:iCs/>
        </w:rPr>
        <w:t>Телефон: +79163468680</w:t>
      </w:r>
    </w:p>
    <w:p w:rsidR="003E21B6" w:rsidRDefault="00C94164">
      <w:pPr>
        <w:jc w:val="right"/>
        <w:rPr>
          <w:i/>
          <w:iCs/>
        </w:rPr>
      </w:pPr>
      <w:r>
        <w:rPr>
          <w:i/>
          <w:iCs/>
        </w:rPr>
        <w:t>Тип: обращение</w:t>
      </w:r>
    </w:p>
    <w:p w:rsidR="003E21B6" w:rsidRDefault="00C94164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3E21B6" w:rsidRDefault="00C94164">
      <w:pPr>
        <w:spacing w:before="170"/>
      </w:pPr>
      <w:r>
        <w:t>Уважаемый Антон Эдуардович!</w:t>
      </w:r>
    </w:p>
    <w:p w:rsidR="003E21B6" w:rsidRDefault="00C94164">
      <w:pPr>
        <w:spacing w:before="170"/>
      </w:pPr>
      <w:r>
        <w:t xml:space="preserve">На мое обращение к Вам от 07.04.2018 г. </w:t>
      </w:r>
      <w:r>
        <w:t xml:space="preserve">пришло уведомление, что оно вновь отправлено, в </w:t>
      </w:r>
      <w:proofErr w:type="gramStart"/>
      <w:r>
        <w:t>нарушение  статьи</w:t>
      </w:r>
      <w:proofErr w:type="gramEnd"/>
      <w:r>
        <w:t xml:space="preserve"> 10 ФЗ № 59 " О порядке рассмотрения обращений граждан РФ", для рассмотрения в Администрацию Правительства РФ. В обращении, зарегистрированном 09.04.2018 г., ставится вопрос о восстановлении </w:t>
      </w:r>
      <w:r>
        <w:t xml:space="preserve">моих нарушенных прав, описанных в обращении к Вам от 24.10.2017 г.  И по данному вопросу, в обращении, зарегистрированном в Вашем учреждении 09.04.2018 г., имеются все приложенные документы, документально </w:t>
      </w:r>
      <w:proofErr w:type="gramStart"/>
      <w:r>
        <w:t>подтверждающие  факт</w:t>
      </w:r>
      <w:proofErr w:type="gramEnd"/>
      <w:r>
        <w:t xml:space="preserve">  прямого нарушения моих прав, </w:t>
      </w:r>
      <w:r>
        <w:t xml:space="preserve">то есть имеются все материалы, для рассмотрения моего обращения именно в Вашем учреждении. Проводимые Вашими сотрудниками мероприятия по </w:t>
      </w:r>
      <w:proofErr w:type="spellStart"/>
      <w:r>
        <w:t>отсылу</w:t>
      </w:r>
      <w:proofErr w:type="spellEnd"/>
      <w:r>
        <w:t xml:space="preserve"> моих обращений, в ведомство, злостно нарушающее мои права, является явной волокитой или нежеланием разбираться в</w:t>
      </w:r>
      <w:r>
        <w:t xml:space="preserve"> сути моих обращений. Прошу, настоятельно, рассмотреть мое обращение от 24.10.2017 г. в свете материалов обращения, зарегистрированного 09.04.2018 г.</w:t>
      </w:r>
    </w:p>
    <w:p w:rsidR="003E21B6" w:rsidRDefault="00C94164">
      <w:pPr>
        <w:spacing w:before="170"/>
      </w:pPr>
      <w:r>
        <w:t xml:space="preserve">С уважением Я. Л. </w:t>
      </w:r>
      <w:proofErr w:type="spellStart"/>
      <w:r>
        <w:t>Насибула</w:t>
      </w:r>
      <w:proofErr w:type="spellEnd"/>
      <w:r>
        <w:t>, магистр юридических наук.</w:t>
      </w:r>
    </w:p>
    <w:p w:rsidR="003E21B6" w:rsidRDefault="00C94164">
      <w:pPr>
        <w:spacing w:before="170"/>
      </w:pPr>
      <w:r>
        <w:t>12.04.2018 г.</w:t>
      </w:r>
    </w:p>
    <w:p w:rsidR="003E21B6" w:rsidRDefault="00C94164">
      <w:pPr>
        <w:spacing w:before="340"/>
        <w:rPr>
          <w:i/>
          <w:iCs/>
        </w:rPr>
      </w:pPr>
      <w:r>
        <w:rPr>
          <w:i/>
          <w:iCs/>
        </w:rPr>
        <w:t>Отправлено: 12 апреля 2018 года, 12:04</w:t>
      </w:r>
    </w:p>
    <w:sectPr w:rsidR="003E21B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1B6"/>
    <w:rsid w:val="003E21B6"/>
    <w:rsid w:val="00C9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61964F-1849-4308-BE5D-9A7F06CF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2018-04-12T09:05:00Z</dcterms:created>
  <dcterms:modified xsi:type="dcterms:W3CDTF">2018-04-12T09:05:00Z</dcterms:modified>
  <dc:language>ru-RU</dc:language>
</cp:coreProperties>
</file>