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4E" w:rsidRPr="00F72912" w:rsidRDefault="00F72912" w:rsidP="006A3B7A">
      <w:pPr>
        <w:rPr>
          <w:sz w:val="36"/>
        </w:rPr>
      </w:pPr>
      <w:r w:rsidRPr="00F72912">
        <w:rPr>
          <w:sz w:val="36"/>
        </w:rPr>
        <w:t>Steel Buildings</w:t>
      </w: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4"/>
          <w:szCs w:val="22"/>
          <w:lang w:val="en-US" w:eastAsia="ru-RU"/>
        </w:rPr>
        <w:id w:val="199921397"/>
      </w:sdtPr>
      <w:sdtContent>
        <w:p w:rsidR="003510F0" w:rsidRDefault="003510F0">
          <w:pPr>
            <w:pStyle w:val="a9"/>
          </w:pPr>
          <w:r>
            <w:t>Оглавление</w:t>
          </w:r>
        </w:p>
        <w:p w:rsidR="001D0604" w:rsidRDefault="006603DE">
          <w:pPr>
            <w:pStyle w:val="11"/>
            <w:tabs>
              <w:tab w:val="right" w:leader="dot" w:pos="14560"/>
            </w:tabs>
            <w:rPr>
              <w:rFonts w:asciiTheme="minorHAnsi" w:hAnsiTheme="minorHAnsi" w:cstheme="minorBidi"/>
              <w:noProof/>
              <w:sz w:val="22"/>
              <w:lang w:val="ru-RU"/>
            </w:rPr>
          </w:pPr>
          <w:r>
            <w:rPr>
              <w:lang w:val="ru-RU"/>
            </w:rPr>
            <w:fldChar w:fldCharType="begin"/>
          </w:r>
          <w:r w:rsidR="003510F0">
            <w:rPr>
              <w:lang w:val="ru-RU"/>
            </w:rPr>
            <w:instrText xml:space="preserve"> TOC \o "1-3" \h \z \u </w:instrText>
          </w:r>
          <w:r>
            <w:rPr>
              <w:lang w:val="ru-RU"/>
            </w:rPr>
            <w:fldChar w:fldCharType="separate"/>
          </w:r>
          <w:hyperlink w:anchor="_Toc249588182" w:history="1">
            <w:r w:rsidR="001D0604" w:rsidRPr="008336C6">
              <w:rPr>
                <w:rStyle w:val="a7"/>
                <w:noProof/>
              </w:rPr>
              <w:t xml:space="preserve">1. </w:t>
            </w:r>
            <w:r w:rsidR="001D0604" w:rsidRPr="008336C6">
              <w:rPr>
                <w:rStyle w:val="a7"/>
                <w:noProof/>
                <w:lang w:val="ru-RU"/>
              </w:rPr>
              <w:t>Случайный</w:t>
            </w:r>
            <w:r w:rsidR="001D0604" w:rsidRPr="008336C6">
              <w:rPr>
                <w:rStyle w:val="a7"/>
                <w:noProof/>
              </w:rPr>
              <w:t xml:space="preserve"> </w:t>
            </w:r>
            <w:r w:rsidR="001D0604" w:rsidRPr="008336C6">
              <w:rPr>
                <w:rStyle w:val="a7"/>
                <w:noProof/>
                <w:lang w:val="ru-RU"/>
              </w:rPr>
              <w:t>поиск</w:t>
            </w:r>
            <w:r w:rsidR="001D0604">
              <w:rPr>
                <w:noProof/>
                <w:webHidden/>
              </w:rPr>
              <w:tab/>
            </w:r>
            <w:r w:rsidR="001D0604">
              <w:rPr>
                <w:noProof/>
                <w:webHidden/>
              </w:rPr>
              <w:fldChar w:fldCharType="begin"/>
            </w:r>
            <w:r w:rsidR="001D0604">
              <w:rPr>
                <w:noProof/>
                <w:webHidden/>
              </w:rPr>
              <w:instrText xml:space="preserve"> PAGEREF _Toc249588182 \h </w:instrText>
            </w:r>
            <w:r w:rsidR="001D0604">
              <w:rPr>
                <w:noProof/>
                <w:webHidden/>
              </w:rPr>
            </w:r>
            <w:r w:rsidR="001D0604">
              <w:rPr>
                <w:noProof/>
                <w:webHidden/>
              </w:rPr>
              <w:fldChar w:fldCharType="separate"/>
            </w:r>
            <w:r w:rsidR="001D0604">
              <w:rPr>
                <w:noProof/>
                <w:webHidden/>
              </w:rPr>
              <w:t>1</w:t>
            </w:r>
            <w:r w:rsidR="001D0604">
              <w:rPr>
                <w:noProof/>
                <w:webHidden/>
              </w:rPr>
              <w:fldChar w:fldCharType="end"/>
            </w:r>
          </w:hyperlink>
        </w:p>
        <w:p w:rsidR="001D0604" w:rsidRDefault="001D0604">
          <w:pPr>
            <w:pStyle w:val="11"/>
            <w:tabs>
              <w:tab w:val="right" w:leader="dot" w:pos="14560"/>
            </w:tabs>
            <w:rPr>
              <w:rFonts w:asciiTheme="minorHAnsi" w:hAnsiTheme="minorHAnsi" w:cstheme="minorBidi"/>
              <w:noProof/>
              <w:sz w:val="22"/>
              <w:lang w:val="ru-RU"/>
            </w:rPr>
          </w:pPr>
          <w:hyperlink w:anchor="_Toc249588183" w:history="1">
            <w:r w:rsidRPr="008336C6">
              <w:rPr>
                <w:rStyle w:val="a7"/>
                <w:noProof/>
              </w:rPr>
              <w:t xml:space="preserve">2. </w:t>
            </w:r>
            <w:r w:rsidRPr="008336C6">
              <w:rPr>
                <w:rStyle w:val="a7"/>
                <w:noProof/>
                <w:lang w:val="ru-RU"/>
              </w:rPr>
              <w:t>Поиск</w:t>
            </w:r>
            <w:r w:rsidRPr="008336C6">
              <w:rPr>
                <w:rStyle w:val="a7"/>
                <w:noProof/>
              </w:rPr>
              <w:t xml:space="preserve"> " China steel building manufacturer"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_Toc249588183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0604" w:rsidRDefault="001D0604">
          <w:pPr>
            <w:pStyle w:val="11"/>
            <w:tabs>
              <w:tab w:val="right" w:leader="dot" w:pos="14560"/>
            </w:tabs>
            <w:rPr>
              <w:rFonts w:asciiTheme="minorHAnsi" w:hAnsiTheme="minorHAnsi" w:cstheme="minorBidi"/>
              <w:noProof/>
              <w:sz w:val="22"/>
              <w:lang w:val="ru-RU"/>
            </w:rPr>
          </w:pPr>
          <w:hyperlink w:anchor="_Toc249588184" w:history="1">
            <w:r w:rsidRPr="008336C6">
              <w:rPr>
                <w:rStyle w:val="a7"/>
                <w:noProof/>
              </w:rPr>
              <w:t xml:space="preserve">3. </w:t>
            </w:r>
            <w:r w:rsidRPr="008336C6">
              <w:rPr>
                <w:rStyle w:val="a7"/>
                <w:noProof/>
                <w:lang w:val="ru-RU"/>
              </w:rPr>
              <w:t>Поиск</w:t>
            </w:r>
            <w:r w:rsidRPr="008336C6">
              <w:rPr>
                <w:rStyle w:val="a7"/>
                <w:noProof/>
              </w:rPr>
              <w:t xml:space="preserve"> "China dual slope double-floor prefabricated houses"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_Toc249588184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D0604" w:rsidRDefault="001D0604">
          <w:pPr>
            <w:pStyle w:val="11"/>
            <w:tabs>
              <w:tab w:val="right" w:leader="dot" w:pos="14560"/>
            </w:tabs>
            <w:rPr>
              <w:rFonts w:asciiTheme="minorHAnsi" w:hAnsiTheme="minorHAnsi" w:cstheme="minorBidi"/>
              <w:noProof/>
              <w:sz w:val="22"/>
              <w:lang w:val="ru-RU"/>
            </w:rPr>
          </w:pPr>
          <w:hyperlink w:anchor="_Toc249588185" w:history="1">
            <w:r w:rsidRPr="008336C6">
              <w:rPr>
                <w:rStyle w:val="a7"/>
                <w:noProof/>
                <w:lang w:val="ru-RU"/>
              </w:rPr>
              <w:t>4. Близкие к Суйфэньхэ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_Toc249588185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510F0" w:rsidRDefault="006603DE">
          <w:pPr>
            <w:rPr>
              <w:lang w:val="ru-RU"/>
            </w:rPr>
          </w:pPr>
          <w:r>
            <w:rPr>
              <w:lang w:val="ru-RU"/>
            </w:rPr>
            <w:fldChar w:fldCharType="end"/>
          </w:r>
        </w:p>
      </w:sdtContent>
    </w:sdt>
    <w:p w:rsidR="00600BE9" w:rsidRDefault="00600BE9" w:rsidP="006A3B7A">
      <w:pPr>
        <w:rPr>
          <w:lang w:val="ru-RU"/>
        </w:rPr>
      </w:pPr>
    </w:p>
    <w:p w:rsidR="0089215C" w:rsidRPr="0089215C" w:rsidRDefault="00600BE9" w:rsidP="00600BE9">
      <w:pPr>
        <w:pStyle w:val="1"/>
      </w:pPr>
      <w:bookmarkStart w:id="0" w:name="_Toc249588182"/>
      <w:r w:rsidRPr="00600BE9">
        <w:t xml:space="preserve">1. </w:t>
      </w:r>
      <w:r>
        <w:rPr>
          <w:lang w:val="ru-RU"/>
        </w:rPr>
        <w:t>Случайный</w:t>
      </w:r>
      <w:r w:rsidRPr="00600BE9">
        <w:t xml:space="preserve"> </w:t>
      </w:r>
      <w:r>
        <w:rPr>
          <w:lang w:val="ru-RU"/>
        </w:rPr>
        <w:t>поиск</w:t>
      </w:r>
      <w:bookmarkEnd w:id="0"/>
    </w:p>
    <w:p w:rsidR="0089215C" w:rsidRDefault="0089215C" w:rsidP="00A83F8A">
      <w:pPr>
        <w:spacing w:after="120"/>
      </w:pPr>
      <w:r w:rsidRPr="00E264BE">
        <w:t xml:space="preserve">Guangxi </w:t>
      </w:r>
      <w:proofErr w:type="spellStart"/>
      <w:r w:rsidRPr="00E264BE">
        <w:t>Hengxin</w:t>
      </w:r>
      <w:proofErr w:type="spellEnd"/>
      <w:r w:rsidRPr="00E264BE">
        <w:t xml:space="preserve"> Movable Building Co., Ltd.</w:t>
      </w:r>
    </w:p>
    <w:tbl>
      <w:tblPr>
        <w:tblStyle w:val="a3"/>
        <w:tblW w:w="0" w:type="auto"/>
        <w:tblLook w:val="04A0"/>
      </w:tblPr>
      <w:tblGrid>
        <w:gridCol w:w="503"/>
        <w:gridCol w:w="1675"/>
        <w:gridCol w:w="1310"/>
        <w:gridCol w:w="1634"/>
        <w:gridCol w:w="1652"/>
        <w:gridCol w:w="5241"/>
        <w:gridCol w:w="1418"/>
        <w:gridCol w:w="1353"/>
      </w:tblGrid>
      <w:tr w:rsidR="00A83F8A" w:rsidTr="00C6582C">
        <w:tc>
          <w:tcPr>
            <w:tcW w:w="503" w:type="dxa"/>
          </w:tcPr>
          <w:p w:rsidR="00A83F8A" w:rsidRPr="00DE36F3" w:rsidRDefault="00A83F8A" w:rsidP="00C6582C">
            <w:r w:rsidRPr="00DE36F3">
              <w:t>№</w:t>
            </w:r>
          </w:p>
        </w:tc>
        <w:tc>
          <w:tcPr>
            <w:tcW w:w="1675" w:type="dxa"/>
          </w:tcPr>
          <w:p w:rsidR="00A83F8A" w:rsidRPr="00F72912" w:rsidRDefault="00A83F8A" w:rsidP="00C6582C">
            <w:r>
              <w:t>Model number</w:t>
            </w:r>
          </w:p>
        </w:tc>
        <w:tc>
          <w:tcPr>
            <w:tcW w:w="1310" w:type="dxa"/>
          </w:tcPr>
          <w:p w:rsidR="00A83F8A" w:rsidRDefault="00A83F8A" w:rsidP="00C6582C">
            <w:r>
              <w:t>Brand name</w:t>
            </w:r>
          </w:p>
        </w:tc>
        <w:tc>
          <w:tcPr>
            <w:tcW w:w="1634" w:type="dxa"/>
          </w:tcPr>
          <w:p w:rsidR="00A83F8A" w:rsidRDefault="00A83F8A" w:rsidP="00C6582C">
            <w:r w:rsidRPr="007D70BF">
              <w:t>Place of Origin</w:t>
            </w:r>
          </w:p>
        </w:tc>
        <w:tc>
          <w:tcPr>
            <w:tcW w:w="1652" w:type="dxa"/>
          </w:tcPr>
          <w:p w:rsidR="00A83F8A" w:rsidRDefault="00A83F8A" w:rsidP="00C6582C">
            <w:r>
              <w:t>Material</w:t>
            </w:r>
          </w:p>
        </w:tc>
        <w:tc>
          <w:tcPr>
            <w:tcW w:w="5241" w:type="dxa"/>
          </w:tcPr>
          <w:p w:rsidR="00A83F8A" w:rsidRDefault="00A83F8A" w:rsidP="00C6582C">
            <w:r>
              <w:t>Web</w:t>
            </w:r>
          </w:p>
        </w:tc>
        <w:tc>
          <w:tcPr>
            <w:tcW w:w="1418" w:type="dxa"/>
          </w:tcPr>
          <w:p w:rsidR="00A83F8A" w:rsidRDefault="00A83F8A" w:rsidP="00C6582C">
            <w:r>
              <w:t>Price</w:t>
            </w:r>
          </w:p>
        </w:tc>
        <w:tc>
          <w:tcPr>
            <w:tcW w:w="1353" w:type="dxa"/>
          </w:tcPr>
          <w:p w:rsidR="00A83F8A" w:rsidRDefault="00A83F8A" w:rsidP="00C6582C">
            <w:r>
              <w:t>Comment</w:t>
            </w:r>
          </w:p>
        </w:tc>
      </w:tr>
      <w:tr w:rsidR="00A83F8A" w:rsidTr="00C6582C">
        <w:tc>
          <w:tcPr>
            <w:tcW w:w="503" w:type="dxa"/>
          </w:tcPr>
          <w:p w:rsidR="00A83F8A" w:rsidRDefault="00A83F8A" w:rsidP="00C6582C">
            <w:r>
              <w:t>1</w:t>
            </w:r>
          </w:p>
        </w:tc>
        <w:tc>
          <w:tcPr>
            <w:tcW w:w="1675" w:type="dxa"/>
          </w:tcPr>
          <w:p w:rsidR="00A83F8A" w:rsidRDefault="00A83F8A" w:rsidP="00C6582C">
            <w:r w:rsidRPr="007D70BF">
              <w:t>gxhx-622</w:t>
            </w:r>
          </w:p>
        </w:tc>
        <w:tc>
          <w:tcPr>
            <w:tcW w:w="1310" w:type="dxa"/>
          </w:tcPr>
          <w:p w:rsidR="00A83F8A" w:rsidRDefault="00A83F8A" w:rsidP="00C6582C">
            <w:proofErr w:type="spellStart"/>
            <w:r w:rsidRPr="007D70BF">
              <w:t>hx</w:t>
            </w:r>
            <w:proofErr w:type="spellEnd"/>
          </w:p>
        </w:tc>
        <w:tc>
          <w:tcPr>
            <w:tcW w:w="1634" w:type="dxa"/>
          </w:tcPr>
          <w:p w:rsidR="00A83F8A" w:rsidRDefault="00A83F8A" w:rsidP="00C6582C">
            <w:r w:rsidRPr="007D70BF">
              <w:t>Guangxi China</w:t>
            </w:r>
          </w:p>
        </w:tc>
        <w:tc>
          <w:tcPr>
            <w:tcW w:w="1652" w:type="dxa"/>
          </w:tcPr>
          <w:p w:rsidR="00A83F8A" w:rsidRDefault="00A83F8A" w:rsidP="00C6582C">
            <w:r>
              <w:t>steel</w:t>
            </w:r>
          </w:p>
        </w:tc>
        <w:tc>
          <w:tcPr>
            <w:tcW w:w="5241" w:type="dxa"/>
          </w:tcPr>
          <w:p w:rsidR="00A83F8A" w:rsidRDefault="006603DE" w:rsidP="00C6582C">
            <w:hyperlink r:id="rId5" w:history="1">
              <w:r w:rsidR="00A83F8A" w:rsidRPr="00F30002">
                <w:rPr>
                  <w:rStyle w:val="a7"/>
                </w:rPr>
                <w:t>www.gxhxhdf.en.alibaba.com</w:t>
              </w:r>
            </w:hyperlink>
          </w:p>
        </w:tc>
        <w:tc>
          <w:tcPr>
            <w:tcW w:w="1418" w:type="dxa"/>
          </w:tcPr>
          <w:p w:rsidR="00A83F8A" w:rsidRDefault="00A83F8A" w:rsidP="00C6582C">
            <w:r>
              <w:t>25..50</w:t>
            </w:r>
          </w:p>
        </w:tc>
        <w:tc>
          <w:tcPr>
            <w:tcW w:w="1353" w:type="dxa"/>
          </w:tcPr>
          <w:p w:rsidR="00A83F8A" w:rsidRDefault="00A83F8A" w:rsidP="00C6582C"/>
        </w:tc>
      </w:tr>
      <w:tr w:rsidR="00A83F8A" w:rsidTr="00C6582C">
        <w:tc>
          <w:tcPr>
            <w:tcW w:w="503" w:type="dxa"/>
          </w:tcPr>
          <w:p w:rsidR="00A83F8A" w:rsidRDefault="00A83F8A" w:rsidP="00C6582C">
            <w:r>
              <w:t>2</w:t>
            </w:r>
          </w:p>
        </w:tc>
        <w:tc>
          <w:tcPr>
            <w:tcW w:w="1675" w:type="dxa"/>
          </w:tcPr>
          <w:p w:rsidR="00A83F8A" w:rsidRDefault="00A83F8A" w:rsidP="00C6582C">
            <w:r w:rsidRPr="0068375B">
              <w:t>gxhx-144</w:t>
            </w:r>
          </w:p>
        </w:tc>
        <w:tc>
          <w:tcPr>
            <w:tcW w:w="1310" w:type="dxa"/>
          </w:tcPr>
          <w:p w:rsidR="00A83F8A" w:rsidRDefault="00A83F8A" w:rsidP="00C6582C">
            <w:proofErr w:type="spellStart"/>
            <w:r w:rsidRPr="007D70BF">
              <w:t>hx</w:t>
            </w:r>
            <w:proofErr w:type="spellEnd"/>
          </w:p>
        </w:tc>
        <w:tc>
          <w:tcPr>
            <w:tcW w:w="1634" w:type="dxa"/>
          </w:tcPr>
          <w:p w:rsidR="00A83F8A" w:rsidRDefault="00A83F8A" w:rsidP="00C6582C">
            <w:r w:rsidRPr="007D70BF">
              <w:t>Guangxi China</w:t>
            </w:r>
          </w:p>
        </w:tc>
        <w:tc>
          <w:tcPr>
            <w:tcW w:w="1652" w:type="dxa"/>
          </w:tcPr>
          <w:p w:rsidR="00A83F8A" w:rsidRDefault="00A83F8A" w:rsidP="00C6582C"/>
        </w:tc>
        <w:tc>
          <w:tcPr>
            <w:tcW w:w="5241" w:type="dxa"/>
          </w:tcPr>
          <w:p w:rsidR="00A83F8A" w:rsidRDefault="00A83F8A" w:rsidP="00C6582C"/>
        </w:tc>
        <w:tc>
          <w:tcPr>
            <w:tcW w:w="1418" w:type="dxa"/>
          </w:tcPr>
          <w:p w:rsidR="00A83F8A" w:rsidRDefault="00A83F8A" w:rsidP="00C6582C">
            <w:r>
              <w:t>25..50</w:t>
            </w:r>
          </w:p>
        </w:tc>
        <w:tc>
          <w:tcPr>
            <w:tcW w:w="1353" w:type="dxa"/>
          </w:tcPr>
          <w:p w:rsidR="00A83F8A" w:rsidRDefault="00A83F8A" w:rsidP="00C6582C"/>
        </w:tc>
      </w:tr>
      <w:tr w:rsidR="00A83F8A" w:rsidTr="00C6582C">
        <w:tc>
          <w:tcPr>
            <w:tcW w:w="503" w:type="dxa"/>
          </w:tcPr>
          <w:p w:rsidR="00A83F8A" w:rsidRDefault="00A83F8A" w:rsidP="00C6582C">
            <w:r>
              <w:t>3</w:t>
            </w:r>
          </w:p>
        </w:tc>
        <w:tc>
          <w:tcPr>
            <w:tcW w:w="1675" w:type="dxa"/>
          </w:tcPr>
          <w:p w:rsidR="00A83F8A" w:rsidRDefault="00A83F8A" w:rsidP="00C6582C">
            <w:r w:rsidRPr="0068375B">
              <w:t>gxhx-141</w:t>
            </w:r>
          </w:p>
        </w:tc>
        <w:tc>
          <w:tcPr>
            <w:tcW w:w="1310" w:type="dxa"/>
          </w:tcPr>
          <w:p w:rsidR="00A83F8A" w:rsidRDefault="00A83F8A" w:rsidP="00C6582C">
            <w:proofErr w:type="spellStart"/>
            <w:r w:rsidRPr="007D70BF">
              <w:t>hx</w:t>
            </w:r>
            <w:proofErr w:type="spellEnd"/>
          </w:p>
        </w:tc>
        <w:tc>
          <w:tcPr>
            <w:tcW w:w="1634" w:type="dxa"/>
          </w:tcPr>
          <w:p w:rsidR="00A83F8A" w:rsidRDefault="00A83F8A" w:rsidP="00C6582C">
            <w:r w:rsidRPr="007D70BF">
              <w:t>Guangxi China</w:t>
            </w:r>
          </w:p>
        </w:tc>
        <w:tc>
          <w:tcPr>
            <w:tcW w:w="1652" w:type="dxa"/>
          </w:tcPr>
          <w:p w:rsidR="00A83F8A" w:rsidRDefault="00A83F8A" w:rsidP="00C6582C"/>
        </w:tc>
        <w:tc>
          <w:tcPr>
            <w:tcW w:w="5241" w:type="dxa"/>
          </w:tcPr>
          <w:p w:rsidR="00A83F8A" w:rsidRDefault="00A83F8A" w:rsidP="00C6582C"/>
        </w:tc>
        <w:tc>
          <w:tcPr>
            <w:tcW w:w="1418" w:type="dxa"/>
          </w:tcPr>
          <w:p w:rsidR="00A83F8A" w:rsidRDefault="00A83F8A" w:rsidP="00C6582C">
            <w:r>
              <w:t>43.3</w:t>
            </w:r>
          </w:p>
        </w:tc>
        <w:tc>
          <w:tcPr>
            <w:tcW w:w="1353" w:type="dxa"/>
          </w:tcPr>
          <w:p w:rsidR="00A83F8A" w:rsidRDefault="00A83F8A" w:rsidP="00C6582C"/>
        </w:tc>
      </w:tr>
      <w:tr w:rsidR="00A83F8A" w:rsidTr="00C6582C">
        <w:tc>
          <w:tcPr>
            <w:tcW w:w="503" w:type="dxa"/>
          </w:tcPr>
          <w:p w:rsidR="00A83F8A" w:rsidRDefault="00A83F8A" w:rsidP="00C6582C">
            <w:r>
              <w:t>4</w:t>
            </w:r>
          </w:p>
        </w:tc>
        <w:tc>
          <w:tcPr>
            <w:tcW w:w="1675" w:type="dxa"/>
          </w:tcPr>
          <w:p w:rsidR="00A83F8A" w:rsidRDefault="00A83F8A" w:rsidP="00C6582C">
            <w:r>
              <w:rPr>
                <w:rStyle w:val="apple-style-span"/>
                <w:rFonts w:ascii="Arial" w:hAnsi="Arial" w:cs="Arial"/>
                <w:color w:val="000000"/>
                <w:sz w:val="17"/>
                <w:szCs w:val="17"/>
              </w:rPr>
              <w:t>gxhx-6</w:t>
            </w:r>
          </w:p>
        </w:tc>
        <w:tc>
          <w:tcPr>
            <w:tcW w:w="1310" w:type="dxa"/>
          </w:tcPr>
          <w:p w:rsidR="00A83F8A" w:rsidRDefault="00A83F8A" w:rsidP="00C6582C">
            <w:proofErr w:type="spellStart"/>
            <w:r w:rsidRPr="007D70BF">
              <w:t>hx</w:t>
            </w:r>
            <w:proofErr w:type="spellEnd"/>
          </w:p>
        </w:tc>
        <w:tc>
          <w:tcPr>
            <w:tcW w:w="1634" w:type="dxa"/>
          </w:tcPr>
          <w:p w:rsidR="00A83F8A" w:rsidRDefault="00A83F8A" w:rsidP="00C6582C">
            <w:r w:rsidRPr="007D70BF">
              <w:t>Guangxi China</w:t>
            </w:r>
          </w:p>
        </w:tc>
        <w:tc>
          <w:tcPr>
            <w:tcW w:w="1652" w:type="dxa"/>
          </w:tcPr>
          <w:p w:rsidR="00A83F8A" w:rsidRDefault="00A83F8A" w:rsidP="00C6582C"/>
        </w:tc>
        <w:tc>
          <w:tcPr>
            <w:tcW w:w="5241" w:type="dxa"/>
          </w:tcPr>
          <w:p w:rsidR="00A83F8A" w:rsidRDefault="006603DE" w:rsidP="00C6582C">
            <w:hyperlink r:id="rId6" w:history="1">
              <w:r w:rsidR="00A83F8A" w:rsidRPr="00B24EE8">
                <w:rPr>
                  <w:rStyle w:val="a7"/>
                </w:rPr>
                <w:t>www.ecvv.com/company/hxprefabhouse/index.html</w:t>
              </w:r>
            </w:hyperlink>
          </w:p>
        </w:tc>
        <w:tc>
          <w:tcPr>
            <w:tcW w:w="1418" w:type="dxa"/>
          </w:tcPr>
          <w:p w:rsidR="00A83F8A" w:rsidRDefault="00A83F8A" w:rsidP="00C6582C"/>
        </w:tc>
        <w:tc>
          <w:tcPr>
            <w:tcW w:w="1353" w:type="dxa"/>
          </w:tcPr>
          <w:p w:rsidR="00A83F8A" w:rsidRDefault="00A83F8A" w:rsidP="00C6582C"/>
        </w:tc>
      </w:tr>
      <w:tr w:rsidR="00A83F8A" w:rsidTr="00C6582C">
        <w:tc>
          <w:tcPr>
            <w:tcW w:w="503" w:type="dxa"/>
          </w:tcPr>
          <w:p w:rsidR="00A83F8A" w:rsidRDefault="00A83F8A" w:rsidP="00C6582C">
            <w:r>
              <w:t>5</w:t>
            </w:r>
          </w:p>
        </w:tc>
        <w:tc>
          <w:tcPr>
            <w:tcW w:w="1675" w:type="dxa"/>
          </w:tcPr>
          <w:p w:rsidR="00A83F8A" w:rsidRDefault="00A83F8A" w:rsidP="00C6582C">
            <w:r>
              <w:rPr>
                <w:rStyle w:val="apple-style-span"/>
                <w:rFonts w:ascii="Arial" w:hAnsi="Arial" w:cs="Arial"/>
                <w:color w:val="000000"/>
                <w:sz w:val="17"/>
                <w:szCs w:val="17"/>
              </w:rPr>
              <w:t>gxhx-13</w:t>
            </w:r>
          </w:p>
        </w:tc>
        <w:tc>
          <w:tcPr>
            <w:tcW w:w="1310" w:type="dxa"/>
          </w:tcPr>
          <w:p w:rsidR="00A83F8A" w:rsidRDefault="00A83F8A" w:rsidP="00C6582C">
            <w:proofErr w:type="spellStart"/>
            <w:r w:rsidRPr="007D70BF">
              <w:t>hx</w:t>
            </w:r>
            <w:proofErr w:type="spellEnd"/>
          </w:p>
        </w:tc>
        <w:tc>
          <w:tcPr>
            <w:tcW w:w="1634" w:type="dxa"/>
          </w:tcPr>
          <w:p w:rsidR="00A83F8A" w:rsidRDefault="00A83F8A" w:rsidP="00C6582C">
            <w:r w:rsidRPr="007D70BF">
              <w:t>Guangxi China</w:t>
            </w:r>
          </w:p>
        </w:tc>
        <w:tc>
          <w:tcPr>
            <w:tcW w:w="1652" w:type="dxa"/>
          </w:tcPr>
          <w:p w:rsidR="00A83F8A" w:rsidRDefault="00A83F8A" w:rsidP="00C6582C">
            <w:r>
              <w:t>metal</w:t>
            </w:r>
          </w:p>
        </w:tc>
        <w:tc>
          <w:tcPr>
            <w:tcW w:w="5241" w:type="dxa"/>
          </w:tcPr>
          <w:p w:rsidR="00A83F8A" w:rsidRDefault="00A83F8A" w:rsidP="00C6582C"/>
        </w:tc>
        <w:tc>
          <w:tcPr>
            <w:tcW w:w="1418" w:type="dxa"/>
          </w:tcPr>
          <w:p w:rsidR="00A83F8A" w:rsidRDefault="00A83F8A" w:rsidP="00C6582C">
            <w:r>
              <w:t>1..5K USD</w:t>
            </w:r>
          </w:p>
        </w:tc>
        <w:tc>
          <w:tcPr>
            <w:tcW w:w="1353" w:type="dxa"/>
          </w:tcPr>
          <w:p w:rsidR="00A83F8A" w:rsidRDefault="00A83F8A" w:rsidP="00C6582C"/>
        </w:tc>
      </w:tr>
      <w:tr w:rsidR="00A83F8A" w:rsidTr="00C6582C">
        <w:tc>
          <w:tcPr>
            <w:tcW w:w="503" w:type="dxa"/>
          </w:tcPr>
          <w:p w:rsidR="00A83F8A" w:rsidRDefault="00A83F8A" w:rsidP="00C6582C">
            <w:r>
              <w:t>6</w:t>
            </w:r>
          </w:p>
        </w:tc>
        <w:tc>
          <w:tcPr>
            <w:tcW w:w="1675" w:type="dxa"/>
          </w:tcPr>
          <w:p w:rsidR="00A83F8A" w:rsidRDefault="00A83F8A" w:rsidP="00C6582C">
            <w:r>
              <w:rPr>
                <w:rStyle w:val="apple-style-span"/>
                <w:rFonts w:ascii="Arial" w:hAnsi="Arial" w:cs="Arial"/>
                <w:color w:val="000000"/>
                <w:sz w:val="17"/>
                <w:szCs w:val="17"/>
              </w:rPr>
              <w:t>gxhx-14</w:t>
            </w:r>
          </w:p>
        </w:tc>
        <w:tc>
          <w:tcPr>
            <w:tcW w:w="1310" w:type="dxa"/>
          </w:tcPr>
          <w:p w:rsidR="00A83F8A" w:rsidRDefault="00A83F8A" w:rsidP="00C6582C">
            <w:proofErr w:type="spellStart"/>
            <w:r w:rsidRPr="007D70BF">
              <w:t>hx</w:t>
            </w:r>
            <w:proofErr w:type="spellEnd"/>
          </w:p>
        </w:tc>
        <w:tc>
          <w:tcPr>
            <w:tcW w:w="1634" w:type="dxa"/>
          </w:tcPr>
          <w:p w:rsidR="00A83F8A" w:rsidRDefault="00A83F8A" w:rsidP="00C6582C">
            <w:r w:rsidRPr="007D70BF">
              <w:t>Guangxi China</w:t>
            </w:r>
          </w:p>
        </w:tc>
        <w:tc>
          <w:tcPr>
            <w:tcW w:w="1652" w:type="dxa"/>
          </w:tcPr>
          <w:p w:rsidR="00A83F8A" w:rsidRDefault="00A83F8A" w:rsidP="00C6582C">
            <w:r>
              <w:t>metal</w:t>
            </w:r>
          </w:p>
        </w:tc>
        <w:tc>
          <w:tcPr>
            <w:tcW w:w="5241" w:type="dxa"/>
          </w:tcPr>
          <w:p w:rsidR="00A83F8A" w:rsidRDefault="00A83F8A" w:rsidP="00C6582C"/>
        </w:tc>
        <w:tc>
          <w:tcPr>
            <w:tcW w:w="1418" w:type="dxa"/>
          </w:tcPr>
          <w:p w:rsidR="00A83F8A" w:rsidRDefault="00A83F8A" w:rsidP="00C6582C">
            <w:r>
              <w:t>1..5K USD</w:t>
            </w:r>
          </w:p>
        </w:tc>
        <w:tc>
          <w:tcPr>
            <w:tcW w:w="1353" w:type="dxa"/>
          </w:tcPr>
          <w:p w:rsidR="00A83F8A" w:rsidRDefault="00A83F8A" w:rsidP="00C6582C">
            <w:r>
              <w:t>858</w:t>
            </w:r>
          </w:p>
        </w:tc>
      </w:tr>
      <w:tr w:rsidR="00A83F8A" w:rsidTr="00C6582C">
        <w:tc>
          <w:tcPr>
            <w:tcW w:w="503" w:type="dxa"/>
          </w:tcPr>
          <w:p w:rsidR="00A83F8A" w:rsidRDefault="00A83F8A" w:rsidP="00C6582C">
            <w:r>
              <w:t>7</w:t>
            </w:r>
          </w:p>
        </w:tc>
        <w:tc>
          <w:tcPr>
            <w:tcW w:w="1675" w:type="dxa"/>
          </w:tcPr>
          <w:p w:rsidR="00A83F8A" w:rsidRDefault="00A83F8A" w:rsidP="00C6582C">
            <w:r>
              <w:rPr>
                <w:rStyle w:val="apple-style-span"/>
                <w:rFonts w:ascii="Arial" w:hAnsi="Arial" w:cs="Arial"/>
                <w:color w:val="000000"/>
                <w:sz w:val="17"/>
                <w:szCs w:val="17"/>
              </w:rPr>
              <w:t>gxhx-18</w:t>
            </w:r>
          </w:p>
        </w:tc>
        <w:tc>
          <w:tcPr>
            <w:tcW w:w="1310" w:type="dxa"/>
          </w:tcPr>
          <w:p w:rsidR="00A83F8A" w:rsidRDefault="00A83F8A" w:rsidP="00C6582C">
            <w:proofErr w:type="spellStart"/>
            <w:r w:rsidRPr="007D70BF">
              <w:t>hx</w:t>
            </w:r>
            <w:proofErr w:type="spellEnd"/>
          </w:p>
        </w:tc>
        <w:tc>
          <w:tcPr>
            <w:tcW w:w="1634" w:type="dxa"/>
          </w:tcPr>
          <w:p w:rsidR="00A83F8A" w:rsidRDefault="00A83F8A" w:rsidP="00C6582C">
            <w:r w:rsidRPr="007D70BF">
              <w:t>Guangxi China</w:t>
            </w:r>
          </w:p>
        </w:tc>
        <w:tc>
          <w:tcPr>
            <w:tcW w:w="1652" w:type="dxa"/>
          </w:tcPr>
          <w:p w:rsidR="00A83F8A" w:rsidRDefault="00A83F8A" w:rsidP="00C6582C">
            <w:r w:rsidRPr="003A018A">
              <w:t>sandwich panel</w:t>
            </w:r>
          </w:p>
        </w:tc>
        <w:tc>
          <w:tcPr>
            <w:tcW w:w="5241" w:type="dxa"/>
          </w:tcPr>
          <w:p w:rsidR="00A83F8A" w:rsidRDefault="00A83F8A" w:rsidP="00C6582C"/>
        </w:tc>
        <w:tc>
          <w:tcPr>
            <w:tcW w:w="1418" w:type="dxa"/>
          </w:tcPr>
          <w:p w:rsidR="00A83F8A" w:rsidRDefault="00A83F8A" w:rsidP="00C6582C">
            <w:r>
              <w:t>1..5K USD</w:t>
            </w:r>
          </w:p>
        </w:tc>
        <w:tc>
          <w:tcPr>
            <w:tcW w:w="1353" w:type="dxa"/>
          </w:tcPr>
          <w:p w:rsidR="00A83F8A" w:rsidRDefault="00A83F8A" w:rsidP="00C6582C"/>
        </w:tc>
      </w:tr>
      <w:tr w:rsidR="00A83F8A" w:rsidTr="00C6582C">
        <w:tc>
          <w:tcPr>
            <w:tcW w:w="503" w:type="dxa"/>
          </w:tcPr>
          <w:p w:rsidR="00A83F8A" w:rsidRDefault="00A83F8A" w:rsidP="00C6582C"/>
        </w:tc>
        <w:tc>
          <w:tcPr>
            <w:tcW w:w="1675" w:type="dxa"/>
          </w:tcPr>
          <w:p w:rsidR="00A83F8A" w:rsidRDefault="00A83F8A" w:rsidP="00C6582C">
            <w:pPr>
              <w:rPr>
                <w:rStyle w:val="apple-style-span"/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310" w:type="dxa"/>
          </w:tcPr>
          <w:p w:rsidR="00A83F8A" w:rsidRPr="007D70BF" w:rsidRDefault="00A83F8A" w:rsidP="00C6582C"/>
        </w:tc>
        <w:tc>
          <w:tcPr>
            <w:tcW w:w="1634" w:type="dxa"/>
          </w:tcPr>
          <w:p w:rsidR="00A83F8A" w:rsidRPr="007D70BF" w:rsidRDefault="00A83F8A" w:rsidP="00C6582C"/>
        </w:tc>
        <w:tc>
          <w:tcPr>
            <w:tcW w:w="1652" w:type="dxa"/>
          </w:tcPr>
          <w:p w:rsidR="00A83F8A" w:rsidRPr="003A018A" w:rsidRDefault="00A83F8A" w:rsidP="00C6582C"/>
        </w:tc>
        <w:tc>
          <w:tcPr>
            <w:tcW w:w="5241" w:type="dxa"/>
          </w:tcPr>
          <w:p w:rsidR="00A83F8A" w:rsidRDefault="00A83F8A" w:rsidP="00C6582C"/>
        </w:tc>
        <w:tc>
          <w:tcPr>
            <w:tcW w:w="1418" w:type="dxa"/>
          </w:tcPr>
          <w:p w:rsidR="00A83F8A" w:rsidRDefault="00A83F8A" w:rsidP="00C6582C"/>
        </w:tc>
        <w:tc>
          <w:tcPr>
            <w:tcW w:w="1353" w:type="dxa"/>
          </w:tcPr>
          <w:p w:rsidR="00A83F8A" w:rsidRDefault="00A83F8A" w:rsidP="00C6582C"/>
        </w:tc>
      </w:tr>
    </w:tbl>
    <w:p w:rsidR="00A83F8A" w:rsidRDefault="00A83F8A" w:rsidP="00A83F8A"/>
    <w:p w:rsidR="00A83F8A" w:rsidRDefault="00A83F8A" w:rsidP="00A83F8A">
      <w:r>
        <w:lastRenderedPageBreak/>
        <w:t>1.</w:t>
      </w:r>
      <w:r>
        <w:rPr>
          <w:noProof/>
          <w:lang w:val="ru-RU"/>
        </w:rPr>
        <w:drawing>
          <wp:inline distT="0" distB="0" distL="0" distR="0">
            <wp:extent cx="2004724" cy="1117494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724" cy="1117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>2.</w:t>
      </w:r>
      <w:r>
        <w:rPr>
          <w:noProof/>
          <w:lang w:val="ru-RU"/>
        </w:rPr>
        <w:drawing>
          <wp:inline distT="0" distB="0" distL="0" distR="0">
            <wp:extent cx="1917700" cy="1491615"/>
            <wp:effectExtent l="19050" t="0" r="6350" b="0"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49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>3.</w:t>
      </w:r>
      <w:r>
        <w:rPr>
          <w:noProof/>
          <w:lang w:val="ru-RU"/>
        </w:rPr>
        <w:drawing>
          <wp:inline distT="0" distB="0" distL="0" distR="0">
            <wp:extent cx="2023286" cy="1531753"/>
            <wp:effectExtent l="19050" t="0" r="0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286" cy="1531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F8A" w:rsidRPr="006A3B7A" w:rsidRDefault="00A83F8A" w:rsidP="00A83F8A">
      <w:r>
        <w:t>4.</w:t>
      </w:r>
      <w:r>
        <w:rPr>
          <w:noProof/>
          <w:lang w:val="ru-RU"/>
        </w:rPr>
        <w:drawing>
          <wp:inline distT="0" distB="0" distL="0" distR="0">
            <wp:extent cx="2022857" cy="1536000"/>
            <wp:effectExtent l="19050" t="0" r="0" b="0"/>
            <wp:docPr id="1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857" cy="15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>5.</w:t>
      </w:r>
      <w:r>
        <w:rPr>
          <w:noProof/>
          <w:lang w:val="ru-RU"/>
        </w:rPr>
        <w:drawing>
          <wp:inline distT="0" distB="0" distL="0" distR="0">
            <wp:extent cx="1923836" cy="1476884"/>
            <wp:effectExtent l="19050" t="0" r="214" b="0"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836" cy="147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>6.</w:t>
      </w:r>
      <w:r>
        <w:rPr>
          <w:noProof/>
          <w:lang w:val="ru-RU"/>
        </w:rPr>
        <w:drawing>
          <wp:inline distT="0" distB="0" distL="0" distR="0">
            <wp:extent cx="2016427" cy="1419729"/>
            <wp:effectExtent l="19050" t="0" r="2873" b="0"/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427" cy="1419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>7.</w:t>
      </w:r>
      <w:r>
        <w:rPr>
          <w:noProof/>
          <w:lang w:val="ru-RU"/>
        </w:rPr>
        <w:drawing>
          <wp:inline distT="0" distB="0" distL="0" distR="0">
            <wp:extent cx="2245995" cy="1367155"/>
            <wp:effectExtent l="19050" t="0" r="1905" b="0"/>
            <wp:docPr id="1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136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15C" w:rsidRPr="0089215C" w:rsidRDefault="0089215C" w:rsidP="006A3B7A"/>
    <w:p w:rsidR="0089215C" w:rsidRPr="003510F0" w:rsidRDefault="00600BE9" w:rsidP="0089215C">
      <w:pPr>
        <w:pStyle w:val="1"/>
      </w:pPr>
      <w:bookmarkStart w:id="1" w:name="_Toc249588183"/>
      <w:r w:rsidRPr="003510F0">
        <w:t>2</w:t>
      </w:r>
      <w:r w:rsidRPr="00600BE9">
        <w:t xml:space="preserve">. </w:t>
      </w:r>
      <w:r w:rsidR="003510F0">
        <w:rPr>
          <w:lang w:val="ru-RU"/>
        </w:rPr>
        <w:t>П</w:t>
      </w:r>
      <w:r w:rsidR="0089215C">
        <w:rPr>
          <w:lang w:val="ru-RU"/>
        </w:rPr>
        <w:t>оиск</w:t>
      </w:r>
      <w:r w:rsidR="003510F0" w:rsidRPr="003510F0">
        <w:t xml:space="preserve"> </w:t>
      </w:r>
      <w:proofErr w:type="gramStart"/>
      <w:r w:rsidR="003510F0" w:rsidRPr="003510F0">
        <w:t xml:space="preserve">" </w:t>
      </w:r>
      <w:r w:rsidR="003510F0">
        <w:t>C</w:t>
      </w:r>
      <w:r w:rsidR="003510F0" w:rsidRPr="00DE36F3">
        <w:t>hina</w:t>
      </w:r>
      <w:proofErr w:type="gramEnd"/>
      <w:r w:rsidR="003510F0" w:rsidRPr="00DE36F3">
        <w:t xml:space="preserve"> steel building manufacturer</w:t>
      </w:r>
      <w:r w:rsidR="003510F0" w:rsidRPr="003510F0">
        <w:t>"</w:t>
      </w:r>
      <w:bookmarkEnd w:id="1"/>
    </w:p>
    <w:p w:rsidR="00DE36F3" w:rsidRPr="001D0604" w:rsidRDefault="001D0604" w:rsidP="006A3B7A">
      <w:r>
        <w:t>1</w:t>
      </w:r>
      <w:r w:rsidR="003510F0" w:rsidRPr="001D0604">
        <w:t xml:space="preserve"> </w:t>
      </w:r>
      <w:r w:rsidR="003510F0">
        <w:rPr>
          <w:lang w:val="ru-RU"/>
        </w:rPr>
        <w:t>с</w:t>
      </w:r>
      <w:r w:rsidR="00DE36F3">
        <w:rPr>
          <w:lang w:val="ru-RU"/>
        </w:rPr>
        <w:t>айт</w:t>
      </w:r>
      <w:r w:rsidR="00DE36F3" w:rsidRPr="001D0604">
        <w:t>:</w:t>
      </w:r>
      <w:r w:rsidR="00DE36F3" w:rsidRPr="001D0604">
        <w:tab/>
      </w:r>
      <w:r w:rsidR="00DE36F3" w:rsidRPr="001D0604">
        <w:tab/>
      </w:r>
      <w:hyperlink r:id="rId14" w:history="1">
        <w:r w:rsidR="00DE36F3" w:rsidRPr="00BE7391">
          <w:rPr>
            <w:rStyle w:val="a7"/>
          </w:rPr>
          <w:t>http</w:t>
        </w:r>
        <w:r w:rsidR="00DE36F3" w:rsidRPr="001D0604">
          <w:rPr>
            <w:rStyle w:val="a7"/>
          </w:rPr>
          <w:t>://</w:t>
        </w:r>
        <w:r w:rsidR="00DE36F3" w:rsidRPr="00BE7391">
          <w:rPr>
            <w:rStyle w:val="a7"/>
          </w:rPr>
          <w:t>en</w:t>
        </w:r>
        <w:r w:rsidR="00DE36F3" w:rsidRPr="001D0604">
          <w:rPr>
            <w:rStyle w:val="a7"/>
          </w:rPr>
          <w:t>.</w:t>
        </w:r>
        <w:r w:rsidR="00DE36F3" w:rsidRPr="00BE7391">
          <w:rPr>
            <w:rStyle w:val="a7"/>
          </w:rPr>
          <w:t>china</w:t>
        </w:r>
        <w:r w:rsidR="00DE36F3" w:rsidRPr="001D0604">
          <w:rPr>
            <w:rStyle w:val="a7"/>
          </w:rPr>
          <w:t>.</w:t>
        </w:r>
        <w:r w:rsidR="00DE36F3" w:rsidRPr="00BE7391">
          <w:rPr>
            <w:rStyle w:val="a7"/>
          </w:rPr>
          <w:t>cn</w:t>
        </w:r>
        <w:r w:rsidR="00DE36F3" w:rsidRPr="001D0604">
          <w:rPr>
            <w:rStyle w:val="a7"/>
          </w:rPr>
          <w:t>/</w:t>
        </w:r>
        <w:r w:rsidR="00DE36F3" w:rsidRPr="00BE7391">
          <w:rPr>
            <w:rStyle w:val="a7"/>
          </w:rPr>
          <w:t>selling</w:t>
        </w:r>
        <w:r w:rsidR="00DE36F3" w:rsidRPr="001D0604">
          <w:rPr>
            <w:rStyle w:val="a7"/>
          </w:rPr>
          <w:t>-</w:t>
        </w:r>
        <w:r w:rsidR="00DE36F3" w:rsidRPr="00BE7391">
          <w:rPr>
            <w:rStyle w:val="a7"/>
          </w:rPr>
          <w:t>leads</w:t>
        </w:r>
        <w:r w:rsidR="00DE36F3" w:rsidRPr="001D0604">
          <w:rPr>
            <w:rStyle w:val="a7"/>
          </w:rPr>
          <w:t>/</w:t>
        </w:r>
        <w:r w:rsidR="00DE36F3" w:rsidRPr="00BE7391">
          <w:rPr>
            <w:rStyle w:val="a7"/>
          </w:rPr>
          <w:t>Steel</w:t>
        </w:r>
        <w:r w:rsidR="00DE36F3" w:rsidRPr="001D0604">
          <w:rPr>
            <w:rStyle w:val="a7"/>
          </w:rPr>
          <w:t>+</w:t>
        </w:r>
        <w:r w:rsidR="00DE36F3" w:rsidRPr="00BE7391">
          <w:rPr>
            <w:rStyle w:val="a7"/>
          </w:rPr>
          <w:t>Building</w:t>
        </w:r>
      </w:hyperlink>
    </w:p>
    <w:p w:rsidR="00C95483" w:rsidRPr="001D0604" w:rsidRDefault="00C95483" w:rsidP="006A3B7A"/>
    <w:p w:rsidR="00DE36F3" w:rsidRPr="00C95483" w:rsidRDefault="00DE36F3" w:rsidP="0089215C">
      <w:pPr>
        <w:spacing w:after="120"/>
        <w:rPr>
          <w:b/>
          <w:lang w:val="ru-RU"/>
        </w:rPr>
      </w:pPr>
      <w:r w:rsidRPr="00C95483">
        <w:rPr>
          <w:b/>
          <w:lang w:val="ru-RU"/>
        </w:rPr>
        <w:t>Список</w:t>
      </w:r>
      <w:r w:rsidR="00C95483" w:rsidRPr="00C95483">
        <w:rPr>
          <w:b/>
          <w:lang w:val="ru-RU"/>
        </w:rPr>
        <w:t xml:space="preserve"> фирм, </w:t>
      </w:r>
      <w:r w:rsidR="00C95483">
        <w:rPr>
          <w:b/>
          <w:lang w:val="ru-RU"/>
        </w:rPr>
        <w:t>получ</w:t>
      </w:r>
      <w:r w:rsidR="00C95483" w:rsidRPr="00C95483">
        <w:rPr>
          <w:b/>
          <w:lang w:val="ru-RU"/>
        </w:rPr>
        <w:t>ающих 1-месячную рекламу на сайте КИТАЙ</w:t>
      </w:r>
      <w:r w:rsidRPr="00C95483">
        <w:rPr>
          <w:b/>
          <w:lang w:val="ru-RU"/>
        </w:rPr>
        <w:t>:</w:t>
      </w:r>
    </w:p>
    <w:tbl>
      <w:tblPr>
        <w:tblStyle w:val="a3"/>
        <w:tblW w:w="0" w:type="auto"/>
        <w:tblLook w:val="04A0"/>
      </w:tblPr>
      <w:tblGrid>
        <w:gridCol w:w="511"/>
        <w:gridCol w:w="3326"/>
        <w:gridCol w:w="1794"/>
        <w:gridCol w:w="3901"/>
        <w:gridCol w:w="1433"/>
        <w:gridCol w:w="1008"/>
        <w:gridCol w:w="1164"/>
        <w:gridCol w:w="1649"/>
      </w:tblGrid>
      <w:tr w:rsidR="006B1482" w:rsidRPr="0089215C" w:rsidTr="006B1482">
        <w:tc>
          <w:tcPr>
            <w:tcW w:w="516" w:type="dxa"/>
          </w:tcPr>
          <w:p w:rsidR="0089215C" w:rsidRDefault="0089215C" w:rsidP="006A3B7A">
            <w:pPr>
              <w:rPr>
                <w:lang w:val="ru-RU"/>
              </w:rPr>
            </w:pPr>
            <w:r>
              <w:rPr>
                <w:lang w:val="ru-RU"/>
              </w:rPr>
              <w:t>№</w:t>
            </w:r>
          </w:p>
        </w:tc>
        <w:tc>
          <w:tcPr>
            <w:tcW w:w="3426" w:type="dxa"/>
          </w:tcPr>
          <w:p w:rsidR="0089215C" w:rsidRPr="0089215C" w:rsidRDefault="0089215C" w:rsidP="006A3B7A">
            <w:r>
              <w:t>Name</w:t>
            </w:r>
          </w:p>
        </w:tc>
        <w:tc>
          <w:tcPr>
            <w:tcW w:w="1836" w:type="dxa"/>
          </w:tcPr>
          <w:p w:rsidR="0089215C" w:rsidRPr="0089215C" w:rsidRDefault="0089215C" w:rsidP="006A3B7A">
            <w:r>
              <w:t>Origin Place</w:t>
            </w:r>
          </w:p>
        </w:tc>
        <w:tc>
          <w:tcPr>
            <w:tcW w:w="3560" w:type="dxa"/>
          </w:tcPr>
          <w:p w:rsidR="0089215C" w:rsidRPr="0089215C" w:rsidRDefault="0089215C" w:rsidP="006A3B7A">
            <w:r>
              <w:t>Web</w:t>
            </w:r>
          </w:p>
        </w:tc>
        <w:tc>
          <w:tcPr>
            <w:tcW w:w="1500" w:type="dxa"/>
          </w:tcPr>
          <w:p w:rsidR="0089215C" w:rsidRPr="0089215C" w:rsidRDefault="0089215C" w:rsidP="006A3B7A"/>
        </w:tc>
        <w:tc>
          <w:tcPr>
            <w:tcW w:w="1052" w:type="dxa"/>
          </w:tcPr>
          <w:p w:rsidR="0089215C" w:rsidRPr="0089215C" w:rsidRDefault="0089215C" w:rsidP="006A3B7A"/>
        </w:tc>
        <w:tc>
          <w:tcPr>
            <w:tcW w:w="1216" w:type="dxa"/>
          </w:tcPr>
          <w:p w:rsidR="0089215C" w:rsidRPr="0089215C" w:rsidRDefault="0089215C" w:rsidP="006A3B7A"/>
        </w:tc>
        <w:tc>
          <w:tcPr>
            <w:tcW w:w="1680" w:type="dxa"/>
          </w:tcPr>
          <w:p w:rsidR="0089215C" w:rsidRPr="0089215C" w:rsidRDefault="0089215C" w:rsidP="006A3B7A">
            <w:r>
              <w:t>Comment</w:t>
            </w:r>
          </w:p>
        </w:tc>
      </w:tr>
      <w:tr w:rsidR="006B1482" w:rsidRPr="0089215C" w:rsidTr="006B1482">
        <w:tc>
          <w:tcPr>
            <w:tcW w:w="516" w:type="dxa"/>
          </w:tcPr>
          <w:p w:rsidR="0089215C" w:rsidRPr="0089215C" w:rsidRDefault="0089215C" w:rsidP="006A3B7A">
            <w:r>
              <w:t>1</w:t>
            </w:r>
          </w:p>
        </w:tc>
        <w:tc>
          <w:tcPr>
            <w:tcW w:w="3426" w:type="dxa"/>
          </w:tcPr>
          <w:p w:rsidR="0089215C" w:rsidRPr="0089215C" w:rsidRDefault="0089215C" w:rsidP="00C6582C">
            <w:r w:rsidRPr="0089215C">
              <w:t xml:space="preserve">Beijing </w:t>
            </w:r>
            <w:proofErr w:type="spellStart"/>
            <w:r w:rsidRPr="0089215C">
              <w:t>Baodu</w:t>
            </w:r>
            <w:proofErr w:type="spellEnd"/>
            <w:r w:rsidRPr="0089215C">
              <w:t xml:space="preserve"> Steel Structure </w:t>
            </w:r>
            <w:proofErr w:type="spellStart"/>
            <w:r w:rsidRPr="0089215C">
              <w:t>Co.,Ltd</w:t>
            </w:r>
            <w:proofErr w:type="spellEnd"/>
            <w:r w:rsidRPr="0089215C">
              <w:t>.</w:t>
            </w:r>
          </w:p>
        </w:tc>
        <w:tc>
          <w:tcPr>
            <w:tcW w:w="1836" w:type="dxa"/>
          </w:tcPr>
          <w:p w:rsidR="0089215C" w:rsidRPr="0089215C" w:rsidRDefault="0089215C" w:rsidP="006A3B7A"/>
        </w:tc>
        <w:tc>
          <w:tcPr>
            <w:tcW w:w="3560" w:type="dxa"/>
          </w:tcPr>
          <w:p w:rsidR="0089215C" w:rsidRPr="0089215C" w:rsidRDefault="006603DE" w:rsidP="006A3B7A">
            <w:hyperlink r:id="rId15" w:history="1">
              <w:r w:rsidR="00CA77F6" w:rsidRPr="00BE7391">
                <w:rPr>
                  <w:rStyle w:val="a7"/>
                </w:rPr>
                <w:t>http://baodu8.en.china.cn/</w:t>
              </w:r>
            </w:hyperlink>
          </w:p>
        </w:tc>
        <w:tc>
          <w:tcPr>
            <w:tcW w:w="1500" w:type="dxa"/>
          </w:tcPr>
          <w:p w:rsidR="0089215C" w:rsidRPr="0089215C" w:rsidRDefault="0089215C" w:rsidP="006A3B7A"/>
        </w:tc>
        <w:tc>
          <w:tcPr>
            <w:tcW w:w="1052" w:type="dxa"/>
          </w:tcPr>
          <w:p w:rsidR="0089215C" w:rsidRPr="0089215C" w:rsidRDefault="0089215C" w:rsidP="006A3B7A"/>
        </w:tc>
        <w:tc>
          <w:tcPr>
            <w:tcW w:w="1216" w:type="dxa"/>
          </w:tcPr>
          <w:p w:rsidR="0089215C" w:rsidRPr="0089215C" w:rsidRDefault="0089215C" w:rsidP="006A3B7A"/>
        </w:tc>
        <w:tc>
          <w:tcPr>
            <w:tcW w:w="1680" w:type="dxa"/>
          </w:tcPr>
          <w:p w:rsidR="0089215C" w:rsidRPr="0089215C" w:rsidRDefault="0089215C" w:rsidP="006A3B7A"/>
        </w:tc>
      </w:tr>
      <w:tr w:rsidR="006B1482" w:rsidRPr="0089215C" w:rsidTr="006B1482">
        <w:tc>
          <w:tcPr>
            <w:tcW w:w="516" w:type="dxa"/>
          </w:tcPr>
          <w:p w:rsidR="0089215C" w:rsidRPr="0089215C" w:rsidRDefault="0089215C" w:rsidP="006A3B7A">
            <w:r>
              <w:t>2</w:t>
            </w:r>
          </w:p>
        </w:tc>
        <w:tc>
          <w:tcPr>
            <w:tcW w:w="3426" w:type="dxa"/>
          </w:tcPr>
          <w:p w:rsidR="0089215C" w:rsidRPr="0089215C" w:rsidRDefault="00CA77F6" w:rsidP="006A3B7A">
            <w:r w:rsidRPr="00CA77F6">
              <w:t xml:space="preserve">Qingdao </w:t>
            </w:r>
            <w:proofErr w:type="spellStart"/>
            <w:r w:rsidRPr="00CA77F6">
              <w:t>Yili</w:t>
            </w:r>
            <w:proofErr w:type="spellEnd"/>
            <w:r w:rsidRPr="00CA77F6">
              <w:t xml:space="preserve"> Steel Structure &amp; Engineering Co., Ltd.</w:t>
            </w:r>
          </w:p>
        </w:tc>
        <w:tc>
          <w:tcPr>
            <w:tcW w:w="1836" w:type="dxa"/>
          </w:tcPr>
          <w:p w:rsidR="0089215C" w:rsidRPr="0089215C" w:rsidRDefault="0089215C" w:rsidP="006A3B7A"/>
        </w:tc>
        <w:tc>
          <w:tcPr>
            <w:tcW w:w="3560" w:type="dxa"/>
          </w:tcPr>
          <w:p w:rsidR="0089215C" w:rsidRPr="0089215C" w:rsidRDefault="006603DE" w:rsidP="006A3B7A">
            <w:hyperlink r:id="rId16" w:history="1">
              <w:r w:rsidR="00CA77F6">
                <w:rPr>
                  <w:rStyle w:val="a7"/>
                </w:rPr>
                <w:t>http://cnsteelstructure.en.china.cn/</w:t>
              </w:r>
            </w:hyperlink>
          </w:p>
        </w:tc>
        <w:tc>
          <w:tcPr>
            <w:tcW w:w="1500" w:type="dxa"/>
          </w:tcPr>
          <w:p w:rsidR="0089215C" w:rsidRPr="0089215C" w:rsidRDefault="0089215C" w:rsidP="006A3B7A"/>
        </w:tc>
        <w:tc>
          <w:tcPr>
            <w:tcW w:w="1052" w:type="dxa"/>
          </w:tcPr>
          <w:p w:rsidR="0089215C" w:rsidRPr="0089215C" w:rsidRDefault="0089215C" w:rsidP="006A3B7A"/>
        </w:tc>
        <w:tc>
          <w:tcPr>
            <w:tcW w:w="1216" w:type="dxa"/>
          </w:tcPr>
          <w:p w:rsidR="0089215C" w:rsidRPr="0089215C" w:rsidRDefault="0089215C" w:rsidP="006A3B7A"/>
        </w:tc>
        <w:tc>
          <w:tcPr>
            <w:tcW w:w="1680" w:type="dxa"/>
          </w:tcPr>
          <w:p w:rsidR="0089215C" w:rsidRPr="0089215C" w:rsidRDefault="0089215C" w:rsidP="006A3B7A"/>
        </w:tc>
      </w:tr>
      <w:tr w:rsidR="0089215C" w:rsidRPr="0089215C" w:rsidTr="006B1482">
        <w:tc>
          <w:tcPr>
            <w:tcW w:w="516" w:type="dxa"/>
          </w:tcPr>
          <w:p w:rsidR="0089215C" w:rsidRDefault="0089215C" w:rsidP="006A3B7A">
            <w:r>
              <w:t>3</w:t>
            </w:r>
          </w:p>
        </w:tc>
        <w:tc>
          <w:tcPr>
            <w:tcW w:w="3426" w:type="dxa"/>
          </w:tcPr>
          <w:p w:rsidR="0089215C" w:rsidRPr="0089215C" w:rsidRDefault="00AE59DB" w:rsidP="006A3B7A">
            <w:r w:rsidRPr="00AE59DB">
              <w:t xml:space="preserve">Henan </w:t>
            </w:r>
            <w:proofErr w:type="spellStart"/>
            <w:r w:rsidRPr="00AE59DB">
              <w:t>hzz</w:t>
            </w:r>
            <w:proofErr w:type="spellEnd"/>
            <w:r w:rsidRPr="00AE59DB">
              <w:t xml:space="preserve"> Iron &amp; steel </w:t>
            </w:r>
            <w:proofErr w:type="spellStart"/>
            <w:r w:rsidRPr="00AE59DB">
              <w:t>co.,ltd</w:t>
            </w:r>
            <w:proofErr w:type="spellEnd"/>
          </w:p>
        </w:tc>
        <w:tc>
          <w:tcPr>
            <w:tcW w:w="1836" w:type="dxa"/>
          </w:tcPr>
          <w:p w:rsidR="0089215C" w:rsidRPr="0089215C" w:rsidRDefault="0089215C" w:rsidP="006A3B7A"/>
        </w:tc>
        <w:tc>
          <w:tcPr>
            <w:tcW w:w="3560" w:type="dxa"/>
          </w:tcPr>
          <w:p w:rsidR="0089215C" w:rsidRPr="0089215C" w:rsidRDefault="006603DE" w:rsidP="006A3B7A">
            <w:hyperlink r:id="rId17" w:history="1">
              <w:r w:rsidR="00AE59DB" w:rsidRPr="00BE7391">
                <w:rPr>
                  <w:rStyle w:val="a7"/>
                </w:rPr>
                <w:t>http://hzzsteel1.en.china.cn/</w:t>
              </w:r>
            </w:hyperlink>
          </w:p>
        </w:tc>
        <w:tc>
          <w:tcPr>
            <w:tcW w:w="1500" w:type="dxa"/>
          </w:tcPr>
          <w:p w:rsidR="0089215C" w:rsidRPr="0089215C" w:rsidRDefault="0089215C" w:rsidP="006A3B7A"/>
        </w:tc>
        <w:tc>
          <w:tcPr>
            <w:tcW w:w="1052" w:type="dxa"/>
          </w:tcPr>
          <w:p w:rsidR="0089215C" w:rsidRPr="0089215C" w:rsidRDefault="0089215C" w:rsidP="006A3B7A"/>
        </w:tc>
        <w:tc>
          <w:tcPr>
            <w:tcW w:w="1216" w:type="dxa"/>
          </w:tcPr>
          <w:p w:rsidR="0089215C" w:rsidRPr="0089215C" w:rsidRDefault="0089215C" w:rsidP="006A3B7A"/>
        </w:tc>
        <w:tc>
          <w:tcPr>
            <w:tcW w:w="1680" w:type="dxa"/>
          </w:tcPr>
          <w:p w:rsidR="0089215C" w:rsidRPr="0089215C" w:rsidRDefault="00AE59DB" w:rsidP="006A3B7A">
            <w:r>
              <w:t>material</w:t>
            </w:r>
          </w:p>
        </w:tc>
      </w:tr>
      <w:tr w:rsidR="00AE59DB" w:rsidRPr="0089215C" w:rsidTr="006B1482">
        <w:tc>
          <w:tcPr>
            <w:tcW w:w="516" w:type="dxa"/>
          </w:tcPr>
          <w:p w:rsidR="00AE59DB" w:rsidRDefault="00AE59DB" w:rsidP="006A3B7A">
            <w:r>
              <w:lastRenderedPageBreak/>
              <w:t>4</w:t>
            </w:r>
          </w:p>
        </w:tc>
        <w:tc>
          <w:tcPr>
            <w:tcW w:w="3426" w:type="dxa"/>
          </w:tcPr>
          <w:p w:rsidR="00AE59DB" w:rsidRPr="0089215C" w:rsidRDefault="00AE59DB" w:rsidP="006A3B7A">
            <w:r w:rsidRPr="00AE59DB">
              <w:t>Star Packaging Product (Suzhou) Co., Ltd</w:t>
            </w:r>
          </w:p>
        </w:tc>
        <w:tc>
          <w:tcPr>
            <w:tcW w:w="1836" w:type="dxa"/>
          </w:tcPr>
          <w:p w:rsidR="00AE59DB" w:rsidRPr="0089215C" w:rsidRDefault="00AE59DB" w:rsidP="006A3B7A"/>
        </w:tc>
        <w:tc>
          <w:tcPr>
            <w:tcW w:w="3560" w:type="dxa"/>
          </w:tcPr>
          <w:p w:rsidR="00AE59DB" w:rsidRPr="0089215C" w:rsidRDefault="006603DE" w:rsidP="006A3B7A">
            <w:hyperlink r:id="rId18" w:history="1">
              <w:r w:rsidR="00AE59DB" w:rsidRPr="00BE7391">
                <w:rPr>
                  <w:rStyle w:val="a7"/>
                </w:rPr>
                <w:t>http://antistatic.en.china.cn/</w:t>
              </w:r>
            </w:hyperlink>
          </w:p>
        </w:tc>
        <w:tc>
          <w:tcPr>
            <w:tcW w:w="1500" w:type="dxa"/>
          </w:tcPr>
          <w:p w:rsidR="00AE59DB" w:rsidRPr="0089215C" w:rsidRDefault="00AE59DB" w:rsidP="006A3B7A"/>
        </w:tc>
        <w:tc>
          <w:tcPr>
            <w:tcW w:w="1052" w:type="dxa"/>
          </w:tcPr>
          <w:p w:rsidR="00AE59DB" w:rsidRPr="0089215C" w:rsidRDefault="00AE59DB" w:rsidP="006A3B7A"/>
        </w:tc>
        <w:tc>
          <w:tcPr>
            <w:tcW w:w="1216" w:type="dxa"/>
          </w:tcPr>
          <w:p w:rsidR="00AE59DB" w:rsidRPr="0089215C" w:rsidRDefault="00AE59DB" w:rsidP="006A3B7A"/>
        </w:tc>
        <w:tc>
          <w:tcPr>
            <w:tcW w:w="1680" w:type="dxa"/>
          </w:tcPr>
          <w:p w:rsidR="00AE59DB" w:rsidRPr="0089215C" w:rsidRDefault="00AE59DB" w:rsidP="00C6582C">
            <w:r>
              <w:t>material</w:t>
            </w:r>
          </w:p>
        </w:tc>
      </w:tr>
      <w:tr w:rsidR="00AE59DB" w:rsidRPr="0089215C" w:rsidTr="006B1482">
        <w:tc>
          <w:tcPr>
            <w:tcW w:w="516" w:type="dxa"/>
          </w:tcPr>
          <w:p w:rsidR="00AE59DB" w:rsidRDefault="00AE59DB" w:rsidP="006A3B7A">
            <w:r>
              <w:t>5</w:t>
            </w:r>
          </w:p>
        </w:tc>
        <w:tc>
          <w:tcPr>
            <w:tcW w:w="3426" w:type="dxa"/>
          </w:tcPr>
          <w:p w:rsidR="00AE59DB" w:rsidRPr="0089215C" w:rsidRDefault="00AE59DB" w:rsidP="006A3B7A">
            <w:r w:rsidRPr="00AE59DB">
              <w:t xml:space="preserve">Shandong </w:t>
            </w:r>
            <w:proofErr w:type="spellStart"/>
            <w:r w:rsidRPr="00AE59DB">
              <w:t>Zerchen</w:t>
            </w:r>
            <w:proofErr w:type="spellEnd"/>
            <w:r w:rsidRPr="00AE59DB">
              <w:t xml:space="preserve"> Energy Tec</w:t>
            </w:r>
            <w:r w:rsidRPr="00AE59DB">
              <w:t>h</w:t>
            </w:r>
            <w:r w:rsidRPr="00AE59DB">
              <w:t>nology Co., Ltd.</w:t>
            </w:r>
          </w:p>
        </w:tc>
        <w:tc>
          <w:tcPr>
            <w:tcW w:w="1836" w:type="dxa"/>
          </w:tcPr>
          <w:p w:rsidR="00AE59DB" w:rsidRPr="0089215C" w:rsidRDefault="00AE59DB" w:rsidP="006A3B7A"/>
        </w:tc>
        <w:tc>
          <w:tcPr>
            <w:tcW w:w="3560" w:type="dxa"/>
          </w:tcPr>
          <w:p w:rsidR="00AE59DB" w:rsidRPr="0089215C" w:rsidRDefault="006603DE" w:rsidP="006A3B7A">
            <w:hyperlink r:id="rId19" w:history="1">
              <w:r w:rsidR="00AE59DB" w:rsidRPr="00BE7391">
                <w:rPr>
                  <w:rStyle w:val="a7"/>
                </w:rPr>
                <w:t>http://jingta.en.china.cn/</w:t>
              </w:r>
            </w:hyperlink>
          </w:p>
        </w:tc>
        <w:tc>
          <w:tcPr>
            <w:tcW w:w="1500" w:type="dxa"/>
          </w:tcPr>
          <w:p w:rsidR="00AE59DB" w:rsidRPr="0089215C" w:rsidRDefault="00AE59DB" w:rsidP="006A3B7A"/>
        </w:tc>
        <w:tc>
          <w:tcPr>
            <w:tcW w:w="1052" w:type="dxa"/>
          </w:tcPr>
          <w:p w:rsidR="00AE59DB" w:rsidRPr="0089215C" w:rsidRDefault="00AE59DB" w:rsidP="006A3B7A"/>
        </w:tc>
        <w:tc>
          <w:tcPr>
            <w:tcW w:w="1216" w:type="dxa"/>
          </w:tcPr>
          <w:p w:rsidR="00AE59DB" w:rsidRPr="0089215C" w:rsidRDefault="00AE59DB" w:rsidP="006A3B7A"/>
        </w:tc>
        <w:tc>
          <w:tcPr>
            <w:tcW w:w="1680" w:type="dxa"/>
          </w:tcPr>
          <w:p w:rsidR="00AE59DB" w:rsidRPr="0089215C" w:rsidRDefault="00AE59DB" w:rsidP="006A3B7A"/>
        </w:tc>
      </w:tr>
      <w:tr w:rsidR="00AE59DB" w:rsidRPr="0089215C" w:rsidTr="006B1482">
        <w:tc>
          <w:tcPr>
            <w:tcW w:w="516" w:type="dxa"/>
          </w:tcPr>
          <w:p w:rsidR="00AE59DB" w:rsidRDefault="006B1482" w:rsidP="006A3B7A">
            <w:r>
              <w:t>6</w:t>
            </w:r>
          </w:p>
        </w:tc>
        <w:tc>
          <w:tcPr>
            <w:tcW w:w="3426" w:type="dxa"/>
          </w:tcPr>
          <w:p w:rsidR="00AE59DB" w:rsidRPr="00AE59DB" w:rsidRDefault="006B1482" w:rsidP="006A3B7A">
            <w:proofErr w:type="spellStart"/>
            <w:r w:rsidRPr="006B1482">
              <w:t>jingjiing</w:t>
            </w:r>
            <w:proofErr w:type="spellEnd"/>
            <w:r w:rsidRPr="006B1482">
              <w:t xml:space="preserve"> Machinery </w:t>
            </w:r>
            <w:proofErr w:type="spellStart"/>
            <w:r w:rsidRPr="006B1482">
              <w:t>Co.,Ltd</w:t>
            </w:r>
            <w:proofErr w:type="spellEnd"/>
          </w:p>
        </w:tc>
        <w:tc>
          <w:tcPr>
            <w:tcW w:w="1836" w:type="dxa"/>
          </w:tcPr>
          <w:p w:rsidR="00AE59DB" w:rsidRPr="0089215C" w:rsidRDefault="00AE59DB" w:rsidP="006A3B7A"/>
        </w:tc>
        <w:tc>
          <w:tcPr>
            <w:tcW w:w="3560" w:type="dxa"/>
          </w:tcPr>
          <w:p w:rsidR="00AE59DB" w:rsidRDefault="006603DE" w:rsidP="006A3B7A">
            <w:hyperlink r:id="rId20" w:history="1">
              <w:r w:rsidR="006B1482" w:rsidRPr="00BE7391">
                <w:rPr>
                  <w:rStyle w:val="a7"/>
                </w:rPr>
                <w:t>http://buildingmachine.en.china.cn/</w:t>
              </w:r>
            </w:hyperlink>
          </w:p>
        </w:tc>
        <w:tc>
          <w:tcPr>
            <w:tcW w:w="1500" w:type="dxa"/>
          </w:tcPr>
          <w:p w:rsidR="00AE59DB" w:rsidRPr="0089215C" w:rsidRDefault="00AE59DB" w:rsidP="006A3B7A"/>
        </w:tc>
        <w:tc>
          <w:tcPr>
            <w:tcW w:w="1052" w:type="dxa"/>
          </w:tcPr>
          <w:p w:rsidR="00AE59DB" w:rsidRPr="0089215C" w:rsidRDefault="00AE59DB" w:rsidP="006A3B7A"/>
        </w:tc>
        <w:tc>
          <w:tcPr>
            <w:tcW w:w="1216" w:type="dxa"/>
          </w:tcPr>
          <w:p w:rsidR="00AE59DB" w:rsidRPr="0089215C" w:rsidRDefault="00AE59DB" w:rsidP="006A3B7A"/>
        </w:tc>
        <w:tc>
          <w:tcPr>
            <w:tcW w:w="1680" w:type="dxa"/>
          </w:tcPr>
          <w:p w:rsidR="00AE59DB" w:rsidRPr="0089215C" w:rsidRDefault="00AE59DB" w:rsidP="006A3B7A"/>
        </w:tc>
      </w:tr>
      <w:tr w:rsidR="00AE59DB" w:rsidRPr="0089215C" w:rsidTr="006B1482">
        <w:tc>
          <w:tcPr>
            <w:tcW w:w="516" w:type="dxa"/>
          </w:tcPr>
          <w:p w:rsidR="00AE59DB" w:rsidRDefault="006B1482" w:rsidP="006A3B7A">
            <w:r>
              <w:t>7</w:t>
            </w:r>
          </w:p>
        </w:tc>
        <w:tc>
          <w:tcPr>
            <w:tcW w:w="3426" w:type="dxa"/>
          </w:tcPr>
          <w:p w:rsidR="00AE59DB" w:rsidRPr="00AE59DB" w:rsidRDefault="00617876" w:rsidP="006A3B7A">
            <w:r w:rsidRPr="00617876">
              <w:t>AMPAC International (Shanghai) Limited</w:t>
            </w:r>
          </w:p>
        </w:tc>
        <w:tc>
          <w:tcPr>
            <w:tcW w:w="1836" w:type="dxa"/>
          </w:tcPr>
          <w:p w:rsidR="00AE59DB" w:rsidRPr="0089215C" w:rsidRDefault="00617876" w:rsidP="006A3B7A">
            <w:r w:rsidRPr="00041088">
              <w:t>Shanghai</w:t>
            </w:r>
          </w:p>
        </w:tc>
        <w:tc>
          <w:tcPr>
            <w:tcW w:w="3560" w:type="dxa"/>
          </w:tcPr>
          <w:p w:rsidR="00AE59DB" w:rsidRDefault="006603DE" w:rsidP="006A3B7A">
            <w:hyperlink r:id="rId21" w:history="1">
              <w:r w:rsidR="00617876" w:rsidRPr="00BE7391">
                <w:rPr>
                  <w:rStyle w:val="a7"/>
                </w:rPr>
                <w:t>http://ampacisl.en.china.cn/</w:t>
              </w:r>
            </w:hyperlink>
          </w:p>
        </w:tc>
        <w:tc>
          <w:tcPr>
            <w:tcW w:w="1500" w:type="dxa"/>
          </w:tcPr>
          <w:p w:rsidR="00AE59DB" w:rsidRPr="0089215C" w:rsidRDefault="00AE59DB" w:rsidP="006A3B7A"/>
        </w:tc>
        <w:tc>
          <w:tcPr>
            <w:tcW w:w="1052" w:type="dxa"/>
          </w:tcPr>
          <w:p w:rsidR="00AE59DB" w:rsidRPr="0089215C" w:rsidRDefault="00AE59DB" w:rsidP="006A3B7A"/>
        </w:tc>
        <w:tc>
          <w:tcPr>
            <w:tcW w:w="1216" w:type="dxa"/>
          </w:tcPr>
          <w:p w:rsidR="00AE59DB" w:rsidRPr="0089215C" w:rsidRDefault="00AE59DB" w:rsidP="006A3B7A"/>
        </w:tc>
        <w:tc>
          <w:tcPr>
            <w:tcW w:w="1680" w:type="dxa"/>
          </w:tcPr>
          <w:p w:rsidR="00AE59DB" w:rsidRPr="0089215C" w:rsidRDefault="00AE59DB" w:rsidP="006A3B7A"/>
        </w:tc>
      </w:tr>
      <w:tr w:rsidR="006B1482" w:rsidRPr="0089215C" w:rsidTr="006B1482">
        <w:tc>
          <w:tcPr>
            <w:tcW w:w="516" w:type="dxa"/>
          </w:tcPr>
          <w:p w:rsidR="006B1482" w:rsidRDefault="006B1482" w:rsidP="006A3B7A">
            <w:r>
              <w:t>8</w:t>
            </w:r>
          </w:p>
        </w:tc>
        <w:tc>
          <w:tcPr>
            <w:tcW w:w="3426" w:type="dxa"/>
          </w:tcPr>
          <w:p w:rsidR="006B1482" w:rsidRPr="00AE59DB" w:rsidRDefault="00617876" w:rsidP="006A3B7A">
            <w:r w:rsidRPr="00617876">
              <w:t xml:space="preserve">Beijing DCTH Steel Structure </w:t>
            </w:r>
            <w:proofErr w:type="spellStart"/>
            <w:r w:rsidRPr="00617876">
              <w:t>pr</w:t>
            </w:r>
            <w:r w:rsidRPr="00617876">
              <w:t>e</w:t>
            </w:r>
            <w:r w:rsidRPr="00617876">
              <w:t>rabicated</w:t>
            </w:r>
            <w:proofErr w:type="spellEnd"/>
            <w:r w:rsidRPr="00617876">
              <w:t xml:space="preserve"> house Co., Ltd.</w:t>
            </w:r>
          </w:p>
        </w:tc>
        <w:tc>
          <w:tcPr>
            <w:tcW w:w="1836" w:type="dxa"/>
          </w:tcPr>
          <w:p w:rsidR="006B1482" w:rsidRPr="0089215C" w:rsidRDefault="006B1482" w:rsidP="006A3B7A"/>
        </w:tc>
        <w:tc>
          <w:tcPr>
            <w:tcW w:w="3560" w:type="dxa"/>
          </w:tcPr>
          <w:p w:rsidR="006B1482" w:rsidRDefault="006603DE" w:rsidP="006A3B7A">
            <w:hyperlink r:id="rId22" w:history="1">
              <w:r w:rsidR="00EF5D4A" w:rsidRPr="00BE7391">
                <w:rPr>
                  <w:rStyle w:val="a7"/>
                </w:rPr>
                <w:t>http://prefabricatedhouse.en.china.cn/</w:t>
              </w:r>
            </w:hyperlink>
          </w:p>
        </w:tc>
        <w:tc>
          <w:tcPr>
            <w:tcW w:w="1500" w:type="dxa"/>
          </w:tcPr>
          <w:p w:rsidR="006B1482" w:rsidRPr="0089215C" w:rsidRDefault="006B1482" w:rsidP="006A3B7A"/>
        </w:tc>
        <w:tc>
          <w:tcPr>
            <w:tcW w:w="1052" w:type="dxa"/>
          </w:tcPr>
          <w:p w:rsidR="006B1482" w:rsidRPr="0089215C" w:rsidRDefault="006B1482" w:rsidP="006A3B7A"/>
        </w:tc>
        <w:tc>
          <w:tcPr>
            <w:tcW w:w="1216" w:type="dxa"/>
          </w:tcPr>
          <w:p w:rsidR="006B1482" w:rsidRPr="0089215C" w:rsidRDefault="006B1482" w:rsidP="006A3B7A"/>
        </w:tc>
        <w:tc>
          <w:tcPr>
            <w:tcW w:w="1680" w:type="dxa"/>
          </w:tcPr>
          <w:p w:rsidR="006B1482" w:rsidRPr="0089215C" w:rsidRDefault="00EF5D4A" w:rsidP="006A3B7A">
            <w:r>
              <w:t>houses</w:t>
            </w:r>
          </w:p>
        </w:tc>
      </w:tr>
      <w:tr w:rsidR="00EF5D4A" w:rsidRPr="0089215C" w:rsidTr="006B1482">
        <w:tc>
          <w:tcPr>
            <w:tcW w:w="516" w:type="dxa"/>
          </w:tcPr>
          <w:p w:rsidR="00EF5D4A" w:rsidRDefault="00EF5D4A" w:rsidP="006A3B7A">
            <w:r>
              <w:t>9</w:t>
            </w:r>
          </w:p>
        </w:tc>
        <w:tc>
          <w:tcPr>
            <w:tcW w:w="3426" w:type="dxa"/>
          </w:tcPr>
          <w:p w:rsidR="00EF5D4A" w:rsidRPr="00AE59DB" w:rsidRDefault="00EF5D4A" w:rsidP="006A3B7A">
            <w:proofErr w:type="spellStart"/>
            <w:r w:rsidRPr="00EF5D4A">
              <w:t>Weifang</w:t>
            </w:r>
            <w:proofErr w:type="spellEnd"/>
            <w:r w:rsidRPr="00EF5D4A">
              <w:t xml:space="preserve"> </w:t>
            </w:r>
            <w:proofErr w:type="spellStart"/>
            <w:r w:rsidRPr="00EF5D4A">
              <w:t>Henglida</w:t>
            </w:r>
            <w:proofErr w:type="spellEnd"/>
            <w:r w:rsidRPr="00EF5D4A">
              <w:t xml:space="preserve"> Steel Structure Co., Ltd.</w:t>
            </w:r>
          </w:p>
        </w:tc>
        <w:tc>
          <w:tcPr>
            <w:tcW w:w="1836" w:type="dxa"/>
          </w:tcPr>
          <w:p w:rsidR="00EF5D4A" w:rsidRPr="0089215C" w:rsidRDefault="00EF5D4A" w:rsidP="006A3B7A"/>
        </w:tc>
        <w:tc>
          <w:tcPr>
            <w:tcW w:w="3560" w:type="dxa"/>
          </w:tcPr>
          <w:p w:rsidR="00EF5D4A" w:rsidRPr="00AE59DB" w:rsidRDefault="006603DE" w:rsidP="00C6582C">
            <w:hyperlink r:id="rId23" w:history="1">
              <w:r w:rsidR="00EF5D4A" w:rsidRPr="00BE7391">
                <w:rPr>
                  <w:rStyle w:val="a7"/>
                </w:rPr>
                <w:t>http://lidasteelstructure.en.china.cn/</w:t>
              </w:r>
            </w:hyperlink>
          </w:p>
        </w:tc>
        <w:tc>
          <w:tcPr>
            <w:tcW w:w="1500" w:type="dxa"/>
          </w:tcPr>
          <w:p w:rsidR="00EF5D4A" w:rsidRPr="0089215C" w:rsidRDefault="00EF5D4A" w:rsidP="006A3B7A"/>
        </w:tc>
        <w:tc>
          <w:tcPr>
            <w:tcW w:w="1052" w:type="dxa"/>
          </w:tcPr>
          <w:p w:rsidR="00EF5D4A" w:rsidRPr="0089215C" w:rsidRDefault="00EF5D4A" w:rsidP="006A3B7A"/>
        </w:tc>
        <w:tc>
          <w:tcPr>
            <w:tcW w:w="1216" w:type="dxa"/>
          </w:tcPr>
          <w:p w:rsidR="00EF5D4A" w:rsidRPr="0089215C" w:rsidRDefault="00EF5D4A" w:rsidP="006A3B7A"/>
        </w:tc>
        <w:tc>
          <w:tcPr>
            <w:tcW w:w="1680" w:type="dxa"/>
          </w:tcPr>
          <w:p w:rsidR="00EF5D4A" w:rsidRPr="0089215C" w:rsidRDefault="00EF5D4A" w:rsidP="006A3B7A"/>
        </w:tc>
      </w:tr>
      <w:tr w:rsidR="00EF5D4A" w:rsidRPr="0089215C" w:rsidTr="006B1482">
        <w:tc>
          <w:tcPr>
            <w:tcW w:w="516" w:type="dxa"/>
          </w:tcPr>
          <w:p w:rsidR="00EF5D4A" w:rsidRDefault="00EF5D4A" w:rsidP="006A3B7A">
            <w:r>
              <w:t>10</w:t>
            </w:r>
          </w:p>
        </w:tc>
        <w:tc>
          <w:tcPr>
            <w:tcW w:w="3426" w:type="dxa"/>
          </w:tcPr>
          <w:p w:rsidR="00EF5D4A" w:rsidRPr="00AE59DB" w:rsidRDefault="00EF5D4A" w:rsidP="006A3B7A">
            <w:r w:rsidRPr="00EF5D4A">
              <w:t>DIUK ENERGY</w:t>
            </w:r>
          </w:p>
        </w:tc>
        <w:tc>
          <w:tcPr>
            <w:tcW w:w="1836" w:type="dxa"/>
          </w:tcPr>
          <w:p w:rsidR="00EF5D4A" w:rsidRPr="0089215C" w:rsidRDefault="00EF5D4A" w:rsidP="006A3B7A"/>
        </w:tc>
        <w:tc>
          <w:tcPr>
            <w:tcW w:w="3560" w:type="dxa"/>
          </w:tcPr>
          <w:p w:rsidR="00EF5D4A" w:rsidRDefault="006603DE" w:rsidP="006A3B7A">
            <w:hyperlink r:id="rId24" w:history="1">
              <w:r w:rsidR="00EF5D4A" w:rsidRPr="00BE7391">
                <w:rPr>
                  <w:rStyle w:val="a7"/>
                </w:rPr>
                <w:t>http://diuke.en.china.cn/</w:t>
              </w:r>
            </w:hyperlink>
          </w:p>
        </w:tc>
        <w:tc>
          <w:tcPr>
            <w:tcW w:w="1500" w:type="dxa"/>
          </w:tcPr>
          <w:p w:rsidR="00EF5D4A" w:rsidRPr="0089215C" w:rsidRDefault="00EF5D4A" w:rsidP="006A3B7A"/>
        </w:tc>
        <w:tc>
          <w:tcPr>
            <w:tcW w:w="1052" w:type="dxa"/>
          </w:tcPr>
          <w:p w:rsidR="00EF5D4A" w:rsidRPr="0089215C" w:rsidRDefault="00EF5D4A" w:rsidP="006A3B7A"/>
        </w:tc>
        <w:tc>
          <w:tcPr>
            <w:tcW w:w="1216" w:type="dxa"/>
          </w:tcPr>
          <w:p w:rsidR="00EF5D4A" w:rsidRPr="0089215C" w:rsidRDefault="00EF5D4A" w:rsidP="006A3B7A"/>
        </w:tc>
        <w:tc>
          <w:tcPr>
            <w:tcW w:w="1680" w:type="dxa"/>
          </w:tcPr>
          <w:p w:rsidR="00EF5D4A" w:rsidRPr="0089215C" w:rsidRDefault="00EF5D4A" w:rsidP="006A3B7A"/>
        </w:tc>
      </w:tr>
      <w:tr w:rsidR="00EF5D4A" w:rsidRPr="0089215C" w:rsidTr="006B1482">
        <w:tc>
          <w:tcPr>
            <w:tcW w:w="516" w:type="dxa"/>
          </w:tcPr>
          <w:p w:rsidR="00EF5D4A" w:rsidRDefault="00455783" w:rsidP="006A3B7A">
            <w:r>
              <w:t>11</w:t>
            </w:r>
          </w:p>
        </w:tc>
        <w:tc>
          <w:tcPr>
            <w:tcW w:w="3426" w:type="dxa"/>
          </w:tcPr>
          <w:p w:rsidR="00EF5D4A" w:rsidRPr="00EF5D4A" w:rsidRDefault="00EF5D4A" w:rsidP="006A3B7A">
            <w:r w:rsidRPr="00EF5D4A">
              <w:t>Conceiving Board-Manufacturing Co., Ltd.</w:t>
            </w:r>
          </w:p>
        </w:tc>
        <w:tc>
          <w:tcPr>
            <w:tcW w:w="1836" w:type="dxa"/>
          </w:tcPr>
          <w:p w:rsidR="00EF5D4A" w:rsidRPr="0089215C" w:rsidRDefault="00EF5D4A" w:rsidP="006A3B7A"/>
        </w:tc>
        <w:tc>
          <w:tcPr>
            <w:tcW w:w="3560" w:type="dxa"/>
          </w:tcPr>
          <w:p w:rsidR="00EF5D4A" w:rsidRDefault="006603DE" w:rsidP="006A3B7A">
            <w:hyperlink r:id="rId25" w:history="1">
              <w:r w:rsidR="00455783" w:rsidRPr="00BE7391">
                <w:rPr>
                  <w:rStyle w:val="a7"/>
                </w:rPr>
                <w:t>http://cbcl.en.china.cn/</w:t>
              </w:r>
            </w:hyperlink>
          </w:p>
        </w:tc>
        <w:tc>
          <w:tcPr>
            <w:tcW w:w="1500" w:type="dxa"/>
          </w:tcPr>
          <w:p w:rsidR="00EF5D4A" w:rsidRPr="0089215C" w:rsidRDefault="00EF5D4A" w:rsidP="006A3B7A"/>
        </w:tc>
        <w:tc>
          <w:tcPr>
            <w:tcW w:w="1052" w:type="dxa"/>
          </w:tcPr>
          <w:p w:rsidR="00EF5D4A" w:rsidRPr="0089215C" w:rsidRDefault="00EF5D4A" w:rsidP="006A3B7A"/>
        </w:tc>
        <w:tc>
          <w:tcPr>
            <w:tcW w:w="1216" w:type="dxa"/>
          </w:tcPr>
          <w:p w:rsidR="00EF5D4A" w:rsidRPr="0089215C" w:rsidRDefault="00EF5D4A" w:rsidP="006A3B7A"/>
        </w:tc>
        <w:tc>
          <w:tcPr>
            <w:tcW w:w="1680" w:type="dxa"/>
          </w:tcPr>
          <w:p w:rsidR="00EF5D4A" w:rsidRPr="0089215C" w:rsidRDefault="00EF5D4A" w:rsidP="006A3B7A"/>
        </w:tc>
      </w:tr>
      <w:tr w:rsidR="00455783" w:rsidRPr="0089215C" w:rsidTr="006B1482">
        <w:tc>
          <w:tcPr>
            <w:tcW w:w="516" w:type="dxa"/>
          </w:tcPr>
          <w:p w:rsidR="00455783" w:rsidRDefault="00455783" w:rsidP="006A3B7A">
            <w:r>
              <w:t>12</w:t>
            </w:r>
          </w:p>
        </w:tc>
        <w:tc>
          <w:tcPr>
            <w:tcW w:w="3426" w:type="dxa"/>
          </w:tcPr>
          <w:p w:rsidR="00455783" w:rsidRPr="00EF5D4A" w:rsidRDefault="00455783" w:rsidP="006A3B7A">
            <w:r w:rsidRPr="00455783">
              <w:t>Shanghai DL Tech &amp; Trade Co., Ltd.</w:t>
            </w:r>
          </w:p>
        </w:tc>
        <w:tc>
          <w:tcPr>
            <w:tcW w:w="1836" w:type="dxa"/>
          </w:tcPr>
          <w:p w:rsidR="00455783" w:rsidRPr="0089215C" w:rsidRDefault="00455783" w:rsidP="006A3B7A"/>
        </w:tc>
        <w:tc>
          <w:tcPr>
            <w:tcW w:w="3560" w:type="dxa"/>
          </w:tcPr>
          <w:p w:rsidR="00455783" w:rsidRDefault="00455783" w:rsidP="006A3B7A">
            <w:r>
              <w:t>???</w:t>
            </w:r>
          </w:p>
        </w:tc>
        <w:tc>
          <w:tcPr>
            <w:tcW w:w="1500" w:type="dxa"/>
          </w:tcPr>
          <w:p w:rsidR="00455783" w:rsidRPr="0089215C" w:rsidRDefault="00455783" w:rsidP="006A3B7A"/>
        </w:tc>
        <w:tc>
          <w:tcPr>
            <w:tcW w:w="1052" w:type="dxa"/>
          </w:tcPr>
          <w:p w:rsidR="00455783" w:rsidRPr="0089215C" w:rsidRDefault="00455783" w:rsidP="006A3B7A"/>
        </w:tc>
        <w:tc>
          <w:tcPr>
            <w:tcW w:w="1216" w:type="dxa"/>
          </w:tcPr>
          <w:p w:rsidR="00455783" w:rsidRPr="0089215C" w:rsidRDefault="00455783" w:rsidP="006A3B7A"/>
        </w:tc>
        <w:tc>
          <w:tcPr>
            <w:tcW w:w="1680" w:type="dxa"/>
          </w:tcPr>
          <w:p w:rsidR="00455783" w:rsidRPr="0089215C" w:rsidRDefault="00455783" w:rsidP="006A3B7A"/>
        </w:tc>
      </w:tr>
      <w:tr w:rsidR="00455783" w:rsidRPr="0089215C" w:rsidTr="006B1482">
        <w:tc>
          <w:tcPr>
            <w:tcW w:w="516" w:type="dxa"/>
          </w:tcPr>
          <w:p w:rsidR="00455783" w:rsidRDefault="00084C80" w:rsidP="006A3B7A">
            <w:r>
              <w:t>13</w:t>
            </w:r>
          </w:p>
        </w:tc>
        <w:tc>
          <w:tcPr>
            <w:tcW w:w="3426" w:type="dxa"/>
          </w:tcPr>
          <w:p w:rsidR="00455783" w:rsidRPr="00455783" w:rsidRDefault="00455783" w:rsidP="006A3B7A">
            <w:r w:rsidRPr="00455783">
              <w:t xml:space="preserve">Ningbo </w:t>
            </w:r>
            <w:proofErr w:type="spellStart"/>
            <w:r w:rsidRPr="00455783">
              <w:t>Yutai</w:t>
            </w:r>
            <w:proofErr w:type="spellEnd"/>
            <w:r w:rsidRPr="00455783">
              <w:t xml:space="preserve"> Steel Structure Co., Ltd.</w:t>
            </w:r>
          </w:p>
        </w:tc>
        <w:tc>
          <w:tcPr>
            <w:tcW w:w="1836" w:type="dxa"/>
          </w:tcPr>
          <w:p w:rsidR="00455783" w:rsidRPr="0089215C" w:rsidRDefault="00455783" w:rsidP="006A3B7A"/>
        </w:tc>
        <w:tc>
          <w:tcPr>
            <w:tcW w:w="3560" w:type="dxa"/>
          </w:tcPr>
          <w:p w:rsidR="00455783" w:rsidRDefault="006603DE" w:rsidP="006A3B7A">
            <w:hyperlink r:id="rId26" w:history="1">
              <w:r w:rsidR="00455783" w:rsidRPr="00BE7391">
                <w:rPr>
                  <w:rStyle w:val="a7"/>
                </w:rPr>
                <w:t>http://nysscl.en.china.cn/</w:t>
              </w:r>
            </w:hyperlink>
          </w:p>
        </w:tc>
        <w:tc>
          <w:tcPr>
            <w:tcW w:w="1500" w:type="dxa"/>
          </w:tcPr>
          <w:p w:rsidR="00455783" w:rsidRPr="0089215C" w:rsidRDefault="00455783" w:rsidP="006A3B7A"/>
        </w:tc>
        <w:tc>
          <w:tcPr>
            <w:tcW w:w="1052" w:type="dxa"/>
          </w:tcPr>
          <w:p w:rsidR="00455783" w:rsidRPr="0089215C" w:rsidRDefault="00455783" w:rsidP="006A3B7A"/>
        </w:tc>
        <w:tc>
          <w:tcPr>
            <w:tcW w:w="1216" w:type="dxa"/>
          </w:tcPr>
          <w:p w:rsidR="00455783" w:rsidRPr="0089215C" w:rsidRDefault="00455783" w:rsidP="006A3B7A"/>
        </w:tc>
        <w:tc>
          <w:tcPr>
            <w:tcW w:w="1680" w:type="dxa"/>
          </w:tcPr>
          <w:p w:rsidR="00455783" w:rsidRPr="0089215C" w:rsidRDefault="00455783" w:rsidP="006A3B7A"/>
        </w:tc>
      </w:tr>
      <w:tr w:rsidR="00455783" w:rsidRPr="0089215C" w:rsidTr="006B1482">
        <w:tc>
          <w:tcPr>
            <w:tcW w:w="516" w:type="dxa"/>
          </w:tcPr>
          <w:p w:rsidR="00455783" w:rsidRDefault="00084C80" w:rsidP="006A3B7A">
            <w:r>
              <w:t>14</w:t>
            </w:r>
          </w:p>
        </w:tc>
        <w:tc>
          <w:tcPr>
            <w:tcW w:w="3426" w:type="dxa"/>
          </w:tcPr>
          <w:p w:rsidR="00455783" w:rsidRPr="00455783" w:rsidRDefault="00EE14F1" w:rsidP="006A3B7A">
            <w:proofErr w:type="spellStart"/>
            <w:r w:rsidRPr="00EE14F1">
              <w:t>QingDao</w:t>
            </w:r>
            <w:proofErr w:type="spellEnd"/>
            <w:r w:rsidRPr="00EE14F1">
              <w:t xml:space="preserve"> </w:t>
            </w:r>
            <w:proofErr w:type="spellStart"/>
            <w:r w:rsidRPr="00EE14F1">
              <w:t>YiLi</w:t>
            </w:r>
            <w:proofErr w:type="spellEnd"/>
            <w:r w:rsidRPr="00EE14F1">
              <w:t xml:space="preserve"> Steel Structure &amp; Engineering </w:t>
            </w:r>
            <w:proofErr w:type="spellStart"/>
            <w:r w:rsidRPr="00EE14F1">
              <w:t>Co.,Ltd</w:t>
            </w:r>
            <w:proofErr w:type="spellEnd"/>
          </w:p>
        </w:tc>
        <w:tc>
          <w:tcPr>
            <w:tcW w:w="1836" w:type="dxa"/>
          </w:tcPr>
          <w:p w:rsidR="00455783" w:rsidRPr="0089215C" w:rsidRDefault="00455783" w:rsidP="006A3B7A"/>
        </w:tc>
        <w:tc>
          <w:tcPr>
            <w:tcW w:w="3560" w:type="dxa"/>
          </w:tcPr>
          <w:p w:rsidR="00455783" w:rsidRDefault="006603DE" w:rsidP="006A3B7A">
            <w:hyperlink r:id="rId27" w:history="1">
              <w:r w:rsidR="00EE14F1" w:rsidRPr="00BE7391">
                <w:rPr>
                  <w:rStyle w:val="a7"/>
                </w:rPr>
                <w:t>http://cathywon.en.china.cn/</w:t>
              </w:r>
            </w:hyperlink>
          </w:p>
        </w:tc>
        <w:tc>
          <w:tcPr>
            <w:tcW w:w="1500" w:type="dxa"/>
          </w:tcPr>
          <w:p w:rsidR="00455783" w:rsidRPr="0089215C" w:rsidRDefault="00455783" w:rsidP="006A3B7A"/>
        </w:tc>
        <w:tc>
          <w:tcPr>
            <w:tcW w:w="1052" w:type="dxa"/>
          </w:tcPr>
          <w:p w:rsidR="00455783" w:rsidRPr="0089215C" w:rsidRDefault="00455783" w:rsidP="006A3B7A"/>
        </w:tc>
        <w:tc>
          <w:tcPr>
            <w:tcW w:w="1216" w:type="dxa"/>
          </w:tcPr>
          <w:p w:rsidR="00455783" w:rsidRPr="0089215C" w:rsidRDefault="00455783" w:rsidP="006A3B7A"/>
        </w:tc>
        <w:tc>
          <w:tcPr>
            <w:tcW w:w="1680" w:type="dxa"/>
          </w:tcPr>
          <w:p w:rsidR="00455783" w:rsidRPr="0089215C" w:rsidRDefault="00455783" w:rsidP="006A3B7A"/>
        </w:tc>
      </w:tr>
      <w:tr w:rsidR="00EE14F1" w:rsidRPr="0089215C" w:rsidTr="006B1482">
        <w:tc>
          <w:tcPr>
            <w:tcW w:w="516" w:type="dxa"/>
          </w:tcPr>
          <w:p w:rsidR="00EE14F1" w:rsidRDefault="00EE14F1" w:rsidP="006A3B7A">
            <w:r>
              <w:t>15</w:t>
            </w:r>
          </w:p>
        </w:tc>
        <w:tc>
          <w:tcPr>
            <w:tcW w:w="3426" w:type="dxa"/>
          </w:tcPr>
          <w:p w:rsidR="00EE14F1" w:rsidRPr="00EE14F1" w:rsidRDefault="00EE14F1" w:rsidP="006A3B7A">
            <w:r w:rsidRPr="00EE14F1">
              <w:t xml:space="preserve">Asia </w:t>
            </w:r>
            <w:proofErr w:type="spellStart"/>
            <w:r w:rsidRPr="00EE14F1">
              <w:t>Minmetals</w:t>
            </w:r>
            <w:proofErr w:type="spellEnd"/>
            <w:r w:rsidRPr="00EE14F1">
              <w:t xml:space="preserve"> Machinery Co., Ltd.</w:t>
            </w:r>
          </w:p>
        </w:tc>
        <w:tc>
          <w:tcPr>
            <w:tcW w:w="1836" w:type="dxa"/>
          </w:tcPr>
          <w:p w:rsidR="00EE14F1" w:rsidRPr="0089215C" w:rsidRDefault="00EE14F1" w:rsidP="006A3B7A">
            <w:r w:rsidRPr="00EE14F1">
              <w:t>Hong Kong</w:t>
            </w:r>
          </w:p>
        </w:tc>
        <w:tc>
          <w:tcPr>
            <w:tcW w:w="3560" w:type="dxa"/>
          </w:tcPr>
          <w:p w:rsidR="00EE14F1" w:rsidRDefault="006603DE" w:rsidP="006A3B7A">
            <w:hyperlink r:id="rId28" w:history="1">
              <w:r w:rsidR="00EE14F1" w:rsidRPr="00BE7391">
                <w:rPr>
                  <w:rStyle w:val="a7"/>
                </w:rPr>
                <w:t>http://ammcl.en.china.cn/</w:t>
              </w:r>
            </w:hyperlink>
          </w:p>
        </w:tc>
        <w:tc>
          <w:tcPr>
            <w:tcW w:w="1500" w:type="dxa"/>
          </w:tcPr>
          <w:p w:rsidR="00EE14F1" w:rsidRPr="0089215C" w:rsidRDefault="00EE14F1" w:rsidP="006A3B7A"/>
        </w:tc>
        <w:tc>
          <w:tcPr>
            <w:tcW w:w="1052" w:type="dxa"/>
          </w:tcPr>
          <w:p w:rsidR="00EE14F1" w:rsidRPr="0089215C" w:rsidRDefault="00EE14F1" w:rsidP="006A3B7A"/>
        </w:tc>
        <w:tc>
          <w:tcPr>
            <w:tcW w:w="1216" w:type="dxa"/>
          </w:tcPr>
          <w:p w:rsidR="00EE14F1" w:rsidRPr="0089215C" w:rsidRDefault="00EE14F1" w:rsidP="006A3B7A"/>
        </w:tc>
        <w:tc>
          <w:tcPr>
            <w:tcW w:w="1680" w:type="dxa"/>
          </w:tcPr>
          <w:p w:rsidR="00EE14F1" w:rsidRPr="0089215C" w:rsidRDefault="00EE14F1" w:rsidP="006A3B7A"/>
        </w:tc>
      </w:tr>
      <w:tr w:rsidR="00EE14F1" w:rsidRPr="0089215C" w:rsidTr="006B1482">
        <w:tc>
          <w:tcPr>
            <w:tcW w:w="516" w:type="dxa"/>
          </w:tcPr>
          <w:p w:rsidR="00EE14F1" w:rsidRDefault="00EE14F1" w:rsidP="006A3B7A">
            <w:r>
              <w:t>16</w:t>
            </w:r>
          </w:p>
        </w:tc>
        <w:tc>
          <w:tcPr>
            <w:tcW w:w="3426" w:type="dxa"/>
          </w:tcPr>
          <w:p w:rsidR="00EE14F1" w:rsidRPr="00EE14F1" w:rsidRDefault="00EE14F1" w:rsidP="006A3B7A">
            <w:r w:rsidRPr="00EE14F1">
              <w:t xml:space="preserve">Wuxi </w:t>
            </w:r>
            <w:proofErr w:type="spellStart"/>
            <w:r w:rsidRPr="00EE14F1">
              <w:t>Huajin</w:t>
            </w:r>
            <w:proofErr w:type="spellEnd"/>
            <w:r w:rsidRPr="00EE14F1">
              <w:t xml:space="preserve"> Crane Co., Ltd.</w:t>
            </w:r>
          </w:p>
        </w:tc>
        <w:tc>
          <w:tcPr>
            <w:tcW w:w="1836" w:type="dxa"/>
          </w:tcPr>
          <w:p w:rsidR="00EE14F1" w:rsidRPr="00EE14F1" w:rsidRDefault="00EE14F1" w:rsidP="006A3B7A"/>
        </w:tc>
        <w:tc>
          <w:tcPr>
            <w:tcW w:w="3560" w:type="dxa"/>
          </w:tcPr>
          <w:p w:rsidR="00EE14F1" w:rsidRDefault="006603DE" w:rsidP="006A3B7A">
            <w:hyperlink r:id="rId29" w:history="1">
              <w:r w:rsidR="00EE14F1" w:rsidRPr="00BE7391">
                <w:rPr>
                  <w:rStyle w:val="a7"/>
                </w:rPr>
                <w:t>http://publiccorp1065382764.en.china.cn/</w:t>
              </w:r>
            </w:hyperlink>
          </w:p>
        </w:tc>
        <w:tc>
          <w:tcPr>
            <w:tcW w:w="1500" w:type="dxa"/>
          </w:tcPr>
          <w:p w:rsidR="00EE14F1" w:rsidRPr="0089215C" w:rsidRDefault="00EE14F1" w:rsidP="006A3B7A"/>
        </w:tc>
        <w:tc>
          <w:tcPr>
            <w:tcW w:w="1052" w:type="dxa"/>
          </w:tcPr>
          <w:p w:rsidR="00EE14F1" w:rsidRPr="0089215C" w:rsidRDefault="00EE14F1" w:rsidP="006A3B7A"/>
        </w:tc>
        <w:tc>
          <w:tcPr>
            <w:tcW w:w="1216" w:type="dxa"/>
          </w:tcPr>
          <w:p w:rsidR="00EE14F1" w:rsidRPr="0089215C" w:rsidRDefault="00EE14F1" w:rsidP="006A3B7A"/>
        </w:tc>
        <w:tc>
          <w:tcPr>
            <w:tcW w:w="1680" w:type="dxa"/>
          </w:tcPr>
          <w:p w:rsidR="00EE14F1" w:rsidRPr="0089215C" w:rsidRDefault="00EE14F1" w:rsidP="006A3B7A"/>
        </w:tc>
      </w:tr>
      <w:tr w:rsidR="00EE14F1" w:rsidRPr="0089215C" w:rsidTr="006B1482">
        <w:tc>
          <w:tcPr>
            <w:tcW w:w="516" w:type="dxa"/>
          </w:tcPr>
          <w:p w:rsidR="00EE14F1" w:rsidRDefault="00EE14F1" w:rsidP="006A3B7A">
            <w:r>
              <w:t>17</w:t>
            </w:r>
          </w:p>
        </w:tc>
        <w:tc>
          <w:tcPr>
            <w:tcW w:w="3426" w:type="dxa"/>
          </w:tcPr>
          <w:p w:rsidR="00EE14F1" w:rsidRPr="00EE14F1" w:rsidRDefault="00EE14F1" w:rsidP="006A3B7A">
            <w:r w:rsidRPr="00EE14F1">
              <w:t xml:space="preserve">Zhejiang </w:t>
            </w:r>
            <w:proofErr w:type="spellStart"/>
            <w:r w:rsidRPr="00EE14F1">
              <w:t>Guosheng</w:t>
            </w:r>
            <w:proofErr w:type="spellEnd"/>
            <w:r w:rsidRPr="00EE14F1">
              <w:t xml:space="preserve"> Steel Structure Co., Ltd.</w:t>
            </w:r>
          </w:p>
        </w:tc>
        <w:tc>
          <w:tcPr>
            <w:tcW w:w="1836" w:type="dxa"/>
          </w:tcPr>
          <w:p w:rsidR="00EE14F1" w:rsidRPr="00EE14F1" w:rsidRDefault="00EE14F1" w:rsidP="006A3B7A"/>
        </w:tc>
        <w:tc>
          <w:tcPr>
            <w:tcW w:w="3560" w:type="dxa"/>
          </w:tcPr>
          <w:p w:rsidR="00EE14F1" w:rsidRDefault="006603DE" w:rsidP="006A3B7A">
            <w:hyperlink r:id="rId30" w:history="1">
              <w:r w:rsidR="00EE14F1" w:rsidRPr="00BE7391">
                <w:rPr>
                  <w:rStyle w:val="a7"/>
                </w:rPr>
                <w:t>http://zgsscl.en.china.cn/</w:t>
              </w:r>
            </w:hyperlink>
          </w:p>
        </w:tc>
        <w:tc>
          <w:tcPr>
            <w:tcW w:w="1500" w:type="dxa"/>
          </w:tcPr>
          <w:p w:rsidR="00EE14F1" w:rsidRPr="0089215C" w:rsidRDefault="00EE14F1" w:rsidP="006A3B7A"/>
        </w:tc>
        <w:tc>
          <w:tcPr>
            <w:tcW w:w="1052" w:type="dxa"/>
          </w:tcPr>
          <w:p w:rsidR="00EE14F1" w:rsidRPr="0089215C" w:rsidRDefault="00EE14F1" w:rsidP="006A3B7A"/>
        </w:tc>
        <w:tc>
          <w:tcPr>
            <w:tcW w:w="1216" w:type="dxa"/>
          </w:tcPr>
          <w:p w:rsidR="00EE14F1" w:rsidRPr="0089215C" w:rsidRDefault="00EE14F1" w:rsidP="006A3B7A"/>
        </w:tc>
        <w:tc>
          <w:tcPr>
            <w:tcW w:w="1680" w:type="dxa"/>
          </w:tcPr>
          <w:p w:rsidR="00EE14F1" w:rsidRPr="0089215C" w:rsidRDefault="00EE14F1" w:rsidP="006A3B7A"/>
        </w:tc>
      </w:tr>
      <w:tr w:rsidR="00EE14F1" w:rsidRPr="0089215C" w:rsidTr="006B1482">
        <w:tc>
          <w:tcPr>
            <w:tcW w:w="516" w:type="dxa"/>
          </w:tcPr>
          <w:p w:rsidR="00EE14F1" w:rsidRDefault="00EE14F1" w:rsidP="006A3B7A">
            <w:r>
              <w:t>18</w:t>
            </w:r>
          </w:p>
        </w:tc>
        <w:tc>
          <w:tcPr>
            <w:tcW w:w="3426" w:type="dxa"/>
          </w:tcPr>
          <w:p w:rsidR="00EE14F1" w:rsidRPr="00EE14F1" w:rsidRDefault="00EE14F1" w:rsidP="006A3B7A"/>
        </w:tc>
        <w:tc>
          <w:tcPr>
            <w:tcW w:w="1836" w:type="dxa"/>
          </w:tcPr>
          <w:p w:rsidR="00EE14F1" w:rsidRPr="00EE14F1" w:rsidRDefault="00EE14F1" w:rsidP="006A3B7A"/>
        </w:tc>
        <w:tc>
          <w:tcPr>
            <w:tcW w:w="3560" w:type="dxa"/>
          </w:tcPr>
          <w:p w:rsidR="00EE14F1" w:rsidRDefault="00EE14F1" w:rsidP="006A3B7A"/>
        </w:tc>
        <w:tc>
          <w:tcPr>
            <w:tcW w:w="1500" w:type="dxa"/>
          </w:tcPr>
          <w:p w:rsidR="00EE14F1" w:rsidRPr="0089215C" w:rsidRDefault="00EE14F1" w:rsidP="006A3B7A"/>
        </w:tc>
        <w:tc>
          <w:tcPr>
            <w:tcW w:w="1052" w:type="dxa"/>
          </w:tcPr>
          <w:p w:rsidR="00EE14F1" w:rsidRPr="0089215C" w:rsidRDefault="00EE14F1" w:rsidP="006A3B7A"/>
        </w:tc>
        <w:tc>
          <w:tcPr>
            <w:tcW w:w="1216" w:type="dxa"/>
          </w:tcPr>
          <w:p w:rsidR="00EE14F1" w:rsidRPr="0089215C" w:rsidRDefault="00EE14F1" w:rsidP="006A3B7A"/>
        </w:tc>
        <w:tc>
          <w:tcPr>
            <w:tcW w:w="1680" w:type="dxa"/>
          </w:tcPr>
          <w:p w:rsidR="00EE14F1" w:rsidRPr="0089215C" w:rsidRDefault="00EE14F1" w:rsidP="006A3B7A"/>
        </w:tc>
      </w:tr>
    </w:tbl>
    <w:p w:rsidR="0089215C" w:rsidRDefault="0089215C" w:rsidP="006A3B7A">
      <w:pPr>
        <w:rPr>
          <w:lang w:val="ru-RU"/>
        </w:rPr>
      </w:pPr>
    </w:p>
    <w:p w:rsidR="003510F0" w:rsidRPr="003510F0" w:rsidRDefault="003510F0" w:rsidP="003510F0">
      <w:pPr>
        <w:pStyle w:val="1"/>
      </w:pPr>
      <w:bookmarkStart w:id="2" w:name="_Toc249588184"/>
      <w:r w:rsidRPr="003510F0">
        <w:t>3</w:t>
      </w:r>
      <w:r w:rsidRPr="00600BE9">
        <w:t xml:space="preserve">. </w:t>
      </w:r>
      <w:r>
        <w:rPr>
          <w:lang w:val="ru-RU"/>
        </w:rPr>
        <w:t>Поиск</w:t>
      </w:r>
      <w:r w:rsidRPr="003510F0">
        <w:t xml:space="preserve"> "</w:t>
      </w:r>
      <w:r>
        <w:t>C</w:t>
      </w:r>
      <w:r w:rsidRPr="00DE36F3">
        <w:t xml:space="preserve">hina </w:t>
      </w:r>
      <w:r w:rsidR="00FE114A">
        <w:t>d</w:t>
      </w:r>
      <w:r w:rsidR="00FE114A" w:rsidRPr="008A612D">
        <w:t>ual slope double-floor prefabricated houses</w:t>
      </w:r>
      <w:r w:rsidRPr="003510F0">
        <w:t>"</w:t>
      </w:r>
      <w:bookmarkEnd w:id="2"/>
    </w:p>
    <w:p w:rsidR="003510F0" w:rsidRDefault="00230909" w:rsidP="003510F0">
      <w:pPr>
        <w:rPr>
          <w:lang w:val="ru-RU"/>
        </w:rPr>
      </w:pPr>
      <w:r>
        <w:t>1</w:t>
      </w:r>
      <w:r w:rsidR="003510F0">
        <w:rPr>
          <w:lang w:val="ru-RU"/>
        </w:rPr>
        <w:t xml:space="preserve"> сайт</w:t>
      </w:r>
      <w:r w:rsidR="003510F0" w:rsidRPr="003510F0">
        <w:rPr>
          <w:lang w:val="ru-RU"/>
        </w:rPr>
        <w:t>:</w:t>
      </w:r>
      <w:r w:rsidR="003510F0" w:rsidRPr="003510F0">
        <w:rPr>
          <w:lang w:val="ru-RU"/>
        </w:rPr>
        <w:tab/>
      </w:r>
      <w:r w:rsidR="003510F0" w:rsidRPr="003510F0">
        <w:rPr>
          <w:lang w:val="ru-RU"/>
        </w:rPr>
        <w:tab/>
      </w:r>
    </w:p>
    <w:p w:rsidR="003510F0" w:rsidRDefault="003510F0" w:rsidP="006A3B7A">
      <w:pPr>
        <w:rPr>
          <w:lang w:val="ru-RU"/>
        </w:rPr>
      </w:pPr>
    </w:p>
    <w:p w:rsidR="00B225B3" w:rsidRDefault="00B225B3" w:rsidP="006A3B7A">
      <w:pPr>
        <w:rPr>
          <w:lang w:val="ru-RU"/>
        </w:rPr>
      </w:pPr>
    </w:p>
    <w:p w:rsidR="00B225B3" w:rsidRDefault="00B225B3" w:rsidP="006A3B7A">
      <w:pPr>
        <w:rPr>
          <w:lang w:val="ru-RU"/>
        </w:rPr>
      </w:pPr>
    </w:p>
    <w:p w:rsidR="00B225B3" w:rsidRDefault="00B225B3" w:rsidP="00B225B3">
      <w:pPr>
        <w:pStyle w:val="1"/>
        <w:rPr>
          <w:lang w:val="ru-RU"/>
        </w:rPr>
      </w:pPr>
      <w:bookmarkStart w:id="3" w:name="_Toc249588185"/>
      <w:r>
        <w:rPr>
          <w:lang w:val="ru-RU"/>
        </w:rPr>
        <w:t xml:space="preserve">4. Близкие к </w:t>
      </w:r>
      <w:proofErr w:type="spellStart"/>
      <w:r>
        <w:rPr>
          <w:lang w:val="ru-RU"/>
        </w:rPr>
        <w:t>Суйфэньхэ</w:t>
      </w:r>
      <w:bookmarkEnd w:id="3"/>
      <w:proofErr w:type="spellEnd"/>
    </w:p>
    <w:p w:rsidR="00B225B3" w:rsidRDefault="00B225B3" w:rsidP="006A3B7A">
      <w:pPr>
        <w:rPr>
          <w:lang w:val="ru-RU"/>
        </w:rPr>
      </w:pPr>
    </w:p>
    <w:tbl>
      <w:tblPr>
        <w:tblStyle w:val="a3"/>
        <w:tblW w:w="0" w:type="auto"/>
        <w:tblLook w:val="04A0"/>
      </w:tblPr>
      <w:tblGrid>
        <w:gridCol w:w="499"/>
        <w:gridCol w:w="3000"/>
        <w:gridCol w:w="1571"/>
        <w:gridCol w:w="3260"/>
        <w:gridCol w:w="3118"/>
        <w:gridCol w:w="730"/>
        <w:gridCol w:w="1036"/>
        <w:gridCol w:w="1572"/>
      </w:tblGrid>
      <w:tr w:rsidR="00517FB2" w:rsidRPr="0089215C" w:rsidTr="00517FB2">
        <w:tc>
          <w:tcPr>
            <w:tcW w:w="499" w:type="dxa"/>
          </w:tcPr>
          <w:p w:rsidR="00B225B3" w:rsidRDefault="00B225B3" w:rsidP="00C6582C">
            <w:pPr>
              <w:rPr>
                <w:lang w:val="ru-RU"/>
              </w:rPr>
            </w:pPr>
            <w:r>
              <w:rPr>
                <w:lang w:val="ru-RU"/>
              </w:rPr>
              <w:t>№</w:t>
            </w:r>
          </w:p>
        </w:tc>
        <w:tc>
          <w:tcPr>
            <w:tcW w:w="3000" w:type="dxa"/>
          </w:tcPr>
          <w:p w:rsidR="00B225B3" w:rsidRPr="0089215C" w:rsidRDefault="00B225B3" w:rsidP="00C6582C">
            <w:r>
              <w:t>C</w:t>
            </w:r>
            <w:r w:rsidRPr="00B225B3">
              <w:t>ompany name</w:t>
            </w:r>
          </w:p>
        </w:tc>
        <w:tc>
          <w:tcPr>
            <w:tcW w:w="1571" w:type="dxa"/>
          </w:tcPr>
          <w:p w:rsidR="00B225B3" w:rsidRPr="0089215C" w:rsidRDefault="00B225B3" w:rsidP="00C6582C">
            <w:r>
              <w:t>Origin Place</w:t>
            </w:r>
          </w:p>
        </w:tc>
        <w:tc>
          <w:tcPr>
            <w:tcW w:w="3260" w:type="dxa"/>
          </w:tcPr>
          <w:p w:rsidR="00B225B3" w:rsidRPr="0089215C" w:rsidRDefault="00B225B3" w:rsidP="00C6582C">
            <w:r>
              <w:t>Web</w:t>
            </w:r>
          </w:p>
        </w:tc>
        <w:tc>
          <w:tcPr>
            <w:tcW w:w="3118" w:type="dxa"/>
          </w:tcPr>
          <w:p w:rsidR="00B225B3" w:rsidRPr="0089215C" w:rsidRDefault="00B225B3" w:rsidP="00C6582C"/>
        </w:tc>
        <w:tc>
          <w:tcPr>
            <w:tcW w:w="730" w:type="dxa"/>
          </w:tcPr>
          <w:p w:rsidR="00B225B3" w:rsidRPr="0089215C" w:rsidRDefault="00B225B3" w:rsidP="00C6582C"/>
        </w:tc>
        <w:tc>
          <w:tcPr>
            <w:tcW w:w="1036" w:type="dxa"/>
          </w:tcPr>
          <w:p w:rsidR="00B225B3" w:rsidRPr="0089215C" w:rsidRDefault="00B225B3" w:rsidP="00C6582C"/>
        </w:tc>
        <w:tc>
          <w:tcPr>
            <w:tcW w:w="1572" w:type="dxa"/>
          </w:tcPr>
          <w:p w:rsidR="00B225B3" w:rsidRPr="0089215C" w:rsidRDefault="00B225B3" w:rsidP="00C6582C">
            <w:r>
              <w:t>Comment</w:t>
            </w:r>
          </w:p>
        </w:tc>
      </w:tr>
      <w:tr w:rsidR="00B225B3" w:rsidRPr="0089215C" w:rsidTr="00517FB2">
        <w:tc>
          <w:tcPr>
            <w:tcW w:w="499" w:type="dxa"/>
          </w:tcPr>
          <w:p w:rsidR="00B225B3" w:rsidRDefault="00B225B3" w:rsidP="00C6582C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000" w:type="dxa"/>
          </w:tcPr>
          <w:p w:rsidR="00B225B3" w:rsidRDefault="006603DE" w:rsidP="00C6582C">
            <w:hyperlink r:id="rId31" w:history="1">
              <w:proofErr w:type="spellStart"/>
              <w:r w:rsidR="00B225B3">
                <w:rPr>
                  <w:rStyle w:val="a7"/>
                  <w:rFonts w:ascii="Arial" w:hAnsi="Arial" w:cs="Arial"/>
                  <w:color w:val="000000"/>
                  <w:sz w:val="17"/>
                  <w:szCs w:val="17"/>
                </w:rPr>
                <w:t>Jing'aoxing</w:t>
              </w:r>
              <w:proofErr w:type="spellEnd"/>
              <w:r w:rsidR="00B225B3">
                <w:rPr>
                  <w:rStyle w:val="a7"/>
                  <w:rFonts w:ascii="Arial" w:hAnsi="Arial" w:cs="Arial"/>
                  <w:color w:val="000000"/>
                  <w:sz w:val="17"/>
                  <w:szCs w:val="17"/>
                </w:rPr>
                <w:t xml:space="preserve"> Light Steel and Color Plate Co., Ltd</w:t>
              </w:r>
            </w:hyperlink>
          </w:p>
        </w:tc>
        <w:tc>
          <w:tcPr>
            <w:tcW w:w="1571" w:type="dxa"/>
          </w:tcPr>
          <w:p w:rsidR="00B225B3" w:rsidRDefault="00B225B3" w:rsidP="00C6582C"/>
        </w:tc>
        <w:tc>
          <w:tcPr>
            <w:tcW w:w="3260" w:type="dxa"/>
          </w:tcPr>
          <w:p w:rsidR="00B225B3" w:rsidRDefault="006603DE" w:rsidP="00C6582C">
            <w:hyperlink r:id="rId32" w:history="1">
              <w:r w:rsidR="00B225B3">
                <w:rPr>
                  <w:rStyle w:val="a7"/>
                </w:rPr>
                <w:t>http://www.jaxdchina.com/</w:t>
              </w:r>
            </w:hyperlink>
          </w:p>
        </w:tc>
        <w:tc>
          <w:tcPr>
            <w:tcW w:w="3118" w:type="dxa"/>
          </w:tcPr>
          <w:p w:rsidR="00B225B3" w:rsidRPr="0089215C" w:rsidRDefault="006603DE" w:rsidP="00C6582C">
            <w:hyperlink r:id="rId33" w:history="1">
              <w:r w:rsidR="00517FB2" w:rsidRPr="00BE7391">
                <w:rPr>
                  <w:rStyle w:val="a7"/>
                </w:rPr>
                <w:t>http://jingaoxing.en.china.cn</w:t>
              </w:r>
            </w:hyperlink>
          </w:p>
        </w:tc>
        <w:tc>
          <w:tcPr>
            <w:tcW w:w="730" w:type="dxa"/>
          </w:tcPr>
          <w:p w:rsidR="00B225B3" w:rsidRPr="0089215C" w:rsidRDefault="00B225B3" w:rsidP="00C6582C"/>
        </w:tc>
        <w:tc>
          <w:tcPr>
            <w:tcW w:w="1036" w:type="dxa"/>
          </w:tcPr>
          <w:p w:rsidR="00B225B3" w:rsidRPr="0089215C" w:rsidRDefault="00B225B3" w:rsidP="00C6582C"/>
        </w:tc>
        <w:tc>
          <w:tcPr>
            <w:tcW w:w="1572" w:type="dxa"/>
          </w:tcPr>
          <w:p w:rsidR="00B225B3" w:rsidRDefault="00B225B3" w:rsidP="00C6582C"/>
        </w:tc>
      </w:tr>
      <w:tr w:rsidR="00E7563C" w:rsidRPr="0089215C" w:rsidTr="00517FB2">
        <w:tc>
          <w:tcPr>
            <w:tcW w:w="499" w:type="dxa"/>
          </w:tcPr>
          <w:p w:rsidR="00E7563C" w:rsidRPr="00517FB2" w:rsidRDefault="00E7563C" w:rsidP="00C6582C"/>
        </w:tc>
        <w:tc>
          <w:tcPr>
            <w:tcW w:w="3000" w:type="dxa"/>
          </w:tcPr>
          <w:p w:rsidR="00E7563C" w:rsidRDefault="00E7563C" w:rsidP="00C6582C">
            <w:pPr>
              <w:rPr>
                <w:rStyle w:val="apple-style-span"/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571" w:type="dxa"/>
          </w:tcPr>
          <w:p w:rsidR="00E7563C" w:rsidRDefault="00E7563C" w:rsidP="00C6582C"/>
        </w:tc>
        <w:tc>
          <w:tcPr>
            <w:tcW w:w="3260" w:type="dxa"/>
          </w:tcPr>
          <w:p w:rsidR="00E7563C" w:rsidRDefault="00E7563C" w:rsidP="00C6582C"/>
        </w:tc>
        <w:tc>
          <w:tcPr>
            <w:tcW w:w="3118" w:type="dxa"/>
          </w:tcPr>
          <w:p w:rsidR="00E7563C" w:rsidRPr="0089215C" w:rsidRDefault="00E7563C" w:rsidP="00C6582C"/>
        </w:tc>
        <w:tc>
          <w:tcPr>
            <w:tcW w:w="730" w:type="dxa"/>
          </w:tcPr>
          <w:p w:rsidR="00E7563C" w:rsidRPr="0089215C" w:rsidRDefault="00E7563C" w:rsidP="00C6582C"/>
        </w:tc>
        <w:tc>
          <w:tcPr>
            <w:tcW w:w="1036" w:type="dxa"/>
          </w:tcPr>
          <w:p w:rsidR="00E7563C" w:rsidRPr="0089215C" w:rsidRDefault="00E7563C" w:rsidP="00C6582C"/>
        </w:tc>
        <w:tc>
          <w:tcPr>
            <w:tcW w:w="1572" w:type="dxa"/>
          </w:tcPr>
          <w:p w:rsidR="00E7563C" w:rsidRDefault="00E7563C" w:rsidP="00C6582C"/>
        </w:tc>
      </w:tr>
    </w:tbl>
    <w:p w:rsidR="00B225B3" w:rsidRDefault="00B225B3" w:rsidP="006A3B7A"/>
    <w:p w:rsidR="00055189" w:rsidRPr="00055189" w:rsidRDefault="00055189" w:rsidP="006A3B7A">
      <w:pPr>
        <w:rPr>
          <w:lang w:val="ru-RU"/>
        </w:rPr>
      </w:pPr>
      <w:r>
        <w:rPr>
          <w:lang w:val="ru-RU"/>
        </w:rPr>
        <w:t>Портал о бизнесе в КНР (по-русски, грамотно)</w:t>
      </w:r>
    </w:p>
    <w:p w:rsidR="00055189" w:rsidRDefault="006603DE" w:rsidP="006A3B7A">
      <w:pPr>
        <w:rPr>
          <w:lang w:val="ru-RU"/>
        </w:rPr>
      </w:pPr>
      <w:hyperlink r:id="rId34" w:history="1">
        <w:r w:rsidR="00055189">
          <w:rPr>
            <w:rStyle w:val="a7"/>
          </w:rPr>
          <w:t>http://russian.hktdc.com/</w:t>
        </w:r>
      </w:hyperlink>
    </w:p>
    <w:p w:rsidR="008A612D" w:rsidRPr="008A612D" w:rsidRDefault="008A612D" w:rsidP="006A3B7A">
      <w:pPr>
        <w:rPr>
          <w:lang w:val="ru-RU"/>
        </w:rPr>
      </w:pPr>
    </w:p>
    <w:p w:rsidR="00055189" w:rsidRDefault="008A612D" w:rsidP="006A3B7A">
      <w:pPr>
        <w:rPr>
          <w:lang w:val="ru-RU"/>
        </w:rPr>
      </w:pPr>
      <w:r>
        <w:rPr>
          <w:noProof/>
          <w:lang w:val="ru-RU"/>
        </w:rPr>
        <w:drawing>
          <wp:inline distT="0" distB="0" distL="0" distR="0">
            <wp:extent cx="2858770" cy="2139315"/>
            <wp:effectExtent l="19050" t="0" r="0" b="0"/>
            <wp:docPr id="16" name="Рисунок 2" descr="http://www.prefabhouses.cn/multi_storey_modular_house/dual_slope_prefab_hous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efabhouses.cn/multi_storey_modular_house/dual_slope_prefab_house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77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12D" w:rsidRPr="00FE114A" w:rsidRDefault="008A612D" w:rsidP="006A3B7A">
      <w:r w:rsidRPr="008A612D">
        <w:t>Dual slope double-floor prefabricated houses</w:t>
      </w:r>
    </w:p>
    <w:p w:rsidR="008A612D" w:rsidRPr="00FE114A" w:rsidRDefault="008A612D" w:rsidP="006A3B7A"/>
    <w:sectPr w:rsidR="008A612D" w:rsidRPr="00FE114A" w:rsidSect="00F729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6"/>
  <w:proofState w:spelling="clean" w:grammar="clean"/>
  <w:defaultTabStop w:val="357"/>
  <w:autoHyphenation/>
  <w:drawingGridHorizontalSpacing w:val="120"/>
  <w:displayHorizontalDrawingGridEvery w:val="2"/>
  <w:characterSpacingControl w:val="doNotCompress"/>
  <w:compat>
    <w:useFELayout/>
  </w:compat>
  <w:rsids>
    <w:rsidRoot w:val="006A3B7A"/>
    <w:rsid w:val="00041088"/>
    <w:rsid w:val="00055189"/>
    <w:rsid w:val="00084C80"/>
    <w:rsid w:val="00165FE9"/>
    <w:rsid w:val="00185675"/>
    <w:rsid w:val="001D0604"/>
    <w:rsid w:val="00225F4C"/>
    <w:rsid w:val="00230909"/>
    <w:rsid w:val="003510F0"/>
    <w:rsid w:val="003A018A"/>
    <w:rsid w:val="00447151"/>
    <w:rsid w:val="00455783"/>
    <w:rsid w:val="00517FB2"/>
    <w:rsid w:val="00600BE9"/>
    <w:rsid w:val="00617876"/>
    <w:rsid w:val="006603DE"/>
    <w:rsid w:val="0068375B"/>
    <w:rsid w:val="006A3B7A"/>
    <w:rsid w:val="006B1482"/>
    <w:rsid w:val="00741E4E"/>
    <w:rsid w:val="007D70BF"/>
    <w:rsid w:val="007F293F"/>
    <w:rsid w:val="008875E0"/>
    <w:rsid w:val="0089215C"/>
    <w:rsid w:val="008A612D"/>
    <w:rsid w:val="008B5C7E"/>
    <w:rsid w:val="00935273"/>
    <w:rsid w:val="00A16BA3"/>
    <w:rsid w:val="00A83F8A"/>
    <w:rsid w:val="00AA7C12"/>
    <w:rsid w:val="00AD3A38"/>
    <w:rsid w:val="00AE59DB"/>
    <w:rsid w:val="00B225B3"/>
    <w:rsid w:val="00B660FF"/>
    <w:rsid w:val="00B97EC4"/>
    <w:rsid w:val="00BF34EA"/>
    <w:rsid w:val="00C95483"/>
    <w:rsid w:val="00CA77F6"/>
    <w:rsid w:val="00D14A5E"/>
    <w:rsid w:val="00D3308D"/>
    <w:rsid w:val="00DE36F3"/>
    <w:rsid w:val="00E264BE"/>
    <w:rsid w:val="00E7563C"/>
    <w:rsid w:val="00EE14F1"/>
    <w:rsid w:val="00EF5D4A"/>
    <w:rsid w:val="00F03C80"/>
    <w:rsid w:val="00F72912"/>
    <w:rsid w:val="00FE114A"/>
    <w:rsid w:val="00FF7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7A"/>
    <w:rPr>
      <w:rFonts w:ascii="Times New Roman" w:hAnsi="Times New Roman" w:cs="Times New Roman"/>
      <w:sz w:val="24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892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2912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D70BF"/>
    <w:pPr>
      <w:spacing w:before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70BF"/>
    <w:rPr>
      <w:rFonts w:ascii="Tahoma" w:hAnsi="Tahoma" w:cs="Tahoma"/>
      <w:sz w:val="16"/>
      <w:szCs w:val="16"/>
      <w:lang w:val="en-US"/>
    </w:rPr>
  </w:style>
  <w:style w:type="paragraph" w:styleId="a6">
    <w:name w:val="List Paragraph"/>
    <w:basedOn w:val="a"/>
    <w:uiPriority w:val="34"/>
    <w:qFormat/>
    <w:rsid w:val="007D70BF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16BA3"/>
    <w:rPr>
      <w:color w:val="0000FF" w:themeColor="hyperlink"/>
      <w:u w:val="single"/>
    </w:rPr>
  </w:style>
  <w:style w:type="character" w:customStyle="1" w:styleId="apple-style-span">
    <w:name w:val="apple-style-span"/>
    <w:basedOn w:val="a0"/>
    <w:rsid w:val="007F293F"/>
  </w:style>
  <w:style w:type="character" w:styleId="a8">
    <w:name w:val="FollowedHyperlink"/>
    <w:basedOn w:val="a0"/>
    <w:uiPriority w:val="99"/>
    <w:semiHidden/>
    <w:unhideWhenUsed/>
    <w:rsid w:val="007F293F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92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a9">
    <w:name w:val="TOC Heading"/>
    <w:basedOn w:val="1"/>
    <w:next w:val="a"/>
    <w:uiPriority w:val="39"/>
    <w:semiHidden/>
    <w:unhideWhenUsed/>
    <w:qFormat/>
    <w:rsid w:val="003510F0"/>
    <w:pPr>
      <w:spacing w:line="276" w:lineRule="auto"/>
      <w:outlineLvl w:val="9"/>
    </w:pPr>
    <w:rPr>
      <w:lang w:val="ru-RU" w:eastAsia="en-US"/>
    </w:rPr>
  </w:style>
  <w:style w:type="paragraph" w:styleId="11">
    <w:name w:val="toc 1"/>
    <w:basedOn w:val="a"/>
    <w:next w:val="a"/>
    <w:autoRedefine/>
    <w:uiPriority w:val="39"/>
    <w:unhideWhenUsed/>
    <w:rsid w:val="003510F0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antistatic.en.china.cn/" TargetMode="External"/><Relationship Id="rId26" Type="http://schemas.openxmlformats.org/officeDocument/2006/relationships/hyperlink" Target="http://nysscl.en.china.cn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ampacisl.en.china.cn/" TargetMode="External"/><Relationship Id="rId34" Type="http://schemas.openxmlformats.org/officeDocument/2006/relationships/hyperlink" Target="http://russian.hktdc.com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hzzsteel1.en.china.cn/" TargetMode="External"/><Relationship Id="rId25" Type="http://schemas.openxmlformats.org/officeDocument/2006/relationships/hyperlink" Target="http://cbcl.en.china.cn/" TargetMode="External"/><Relationship Id="rId33" Type="http://schemas.openxmlformats.org/officeDocument/2006/relationships/hyperlink" Target="http://jingaoxing.en.china.cn" TargetMode="External"/><Relationship Id="rId2" Type="http://schemas.openxmlformats.org/officeDocument/2006/relationships/styles" Target="styles.xml"/><Relationship Id="rId16" Type="http://schemas.openxmlformats.org/officeDocument/2006/relationships/hyperlink" Target="http://cnsteelstructure.en.china.cn/" TargetMode="External"/><Relationship Id="rId20" Type="http://schemas.openxmlformats.org/officeDocument/2006/relationships/hyperlink" Target="http://buildingmachine.en.china.cn/" TargetMode="External"/><Relationship Id="rId29" Type="http://schemas.openxmlformats.org/officeDocument/2006/relationships/hyperlink" Target="http://publiccorp1065382764.en.china.cn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ecvv.com/company/hxprefabhouse/index.html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diuke.en.china.cn/" TargetMode="External"/><Relationship Id="rId32" Type="http://schemas.openxmlformats.org/officeDocument/2006/relationships/hyperlink" Target="http://www.jaxdchina.com/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www.gxhxhdf.en.alibaba.com" TargetMode="External"/><Relationship Id="rId15" Type="http://schemas.openxmlformats.org/officeDocument/2006/relationships/hyperlink" Target="http://baodu8.en.china.cn/" TargetMode="External"/><Relationship Id="rId23" Type="http://schemas.openxmlformats.org/officeDocument/2006/relationships/hyperlink" Target="http://lidasteelstructure.en.china.cn/" TargetMode="External"/><Relationship Id="rId28" Type="http://schemas.openxmlformats.org/officeDocument/2006/relationships/hyperlink" Target="http://ammcl.en.china.cn/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://jingta.en.china.cn/" TargetMode="External"/><Relationship Id="rId31" Type="http://schemas.openxmlformats.org/officeDocument/2006/relationships/hyperlink" Target="http://www.jaxdchina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en.china.cn/selling-leads/Steel+Building" TargetMode="External"/><Relationship Id="rId22" Type="http://schemas.openxmlformats.org/officeDocument/2006/relationships/hyperlink" Target="http://prefabricatedhouse.en.china.cn/" TargetMode="External"/><Relationship Id="rId27" Type="http://schemas.openxmlformats.org/officeDocument/2006/relationships/hyperlink" Target="http://cathywon.en.china.cn/" TargetMode="External"/><Relationship Id="rId30" Type="http://schemas.openxmlformats.org/officeDocument/2006/relationships/hyperlink" Target="http://zgsscl.en.china.cn/" TargetMode="External"/><Relationship Id="rId35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72DA3-93D8-4749-A8BF-719F8FD0D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1249</TotalTime>
  <Pages>4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</dc:creator>
  <cp:keywords/>
  <dc:description/>
  <cp:lastModifiedBy>Nick</cp:lastModifiedBy>
  <cp:revision>25</cp:revision>
  <dcterms:created xsi:type="dcterms:W3CDTF">2009-08-19T06:59:00Z</dcterms:created>
  <dcterms:modified xsi:type="dcterms:W3CDTF">2009-12-26T00:54:00Z</dcterms:modified>
</cp:coreProperties>
</file>